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3144B" w14:textId="22EDE4D5" w:rsidR="006E18E3" w:rsidRPr="00AB11AE" w:rsidRDefault="0005641A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AB11AE">
        <w:rPr>
          <w:rFonts w:ascii="Arial Narrow" w:hAnsi="Arial Narrow"/>
          <w:b/>
          <w:bCs/>
          <w:color w:val="000000"/>
          <w:sz w:val="22"/>
          <w:szCs w:val="22"/>
        </w:rPr>
        <w:t xml:space="preserve">CONTRATO DE FORNECIMENTO DE </w:t>
      </w:r>
      <w:r w:rsidR="00725A8B" w:rsidRPr="00AB11AE">
        <w:rPr>
          <w:rFonts w:ascii="Arial Narrow" w:hAnsi="Arial Narrow"/>
          <w:b/>
          <w:bCs/>
          <w:color w:val="000000"/>
          <w:sz w:val="22"/>
          <w:szCs w:val="22"/>
        </w:rPr>
        <w:t>IMPLEMENTOS AGRÍCOLAS, QUE FAZEM</w:t>
      </w:r>
      <w:r w:rsidRPr="00AB11AE">
        <w:rPr>
          <w:rFonts w:ascii="Arial Narrow" w:hAnsi="Arial Narrow"/>
          <w:b/>
          <w:bCs/>
          <w:color w:val="000000"/>
          <w:sz w:val="22"/>
          <w:szCs w:val="22"/>
        </w:rPr>
        <w:t xml:space="preserve"> ENTRE SI A PREFEITURA MUNICIPAL DE RIBEIRÃO GRANDE E</w:t>
      </w:r>
      <w:r w:rsidR="00725A8B" w:rsidRPr="00AB11AE">
        <w:rPr>
          <w:rFonts w:ascii="Arial Narrow" w:hAnsi="Arial Narrow"/>
          <w:b/>
          <w:bCs/>
          <w:color w:val="000000"/>
          <w:sz w:val="22"/>
          <w:szCs w:val="22"/>
        </w:rPr>
        <w:t xml:space="preserve"> A EMPRESA </w:t>
      </w:r>
      <w:r w:rsidR="00296732" w:rsidRPr="00AB11AE">
        <w:rPr>
          <w:rFonts w:ascii="Arial Narrow" w:hAnsi="Arial Narrow"/>
          <w:b/>
          <w:bCs/>
          <w:color w:val="000000"/>
          <w:sz w:val="22"/>
          <w:szCs w:val="22"/>
        </w:rPr>
        <w:t>IMPLEMENTOS BH</w:t>
      </w:r>
      <w:r w:rsidR="006A5DBF" w:rsidRPr="00AB11AE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296732" w:rsidRPr="00AB11AE">
        <w:rPr>
          <w:rFonts w:ascii="Arial Narrow" w:hAnsi="Arial Narrow"/>
          <w:b/>
          <w:bCs/>
          <w:color w:val="000000"/>
          <w:sz w:val="22"/>
          <w:szCs w:val="22"/>
        </w:rPr>
        <w:t>MÁQUINAS AGRÍCOLAS EIRELI</w:t>
      </w:r>
      <w:r w:rsidR="006A5DBF" w:rsidRPr="00AB11AE">
        <w:rPr>
          <w:rFonts w:ascii="Arial Narrow" w:hAnsi="Arial Narrow"/>
          <w:b/>
          <w:bCs/>
          <w:color w:val="000000"/>
          <w:sz w:val="22"/>
          <w:szCs w:val="22"/>
        </w:rPr>
        <w:t>-</w:t>
      </w:r>
      <w:r w:rsidR="00296732" w:rsidRPr="00AB11AE">
        <w:rPr>
          <w:rFonts w:ascii="Arial Narrow" w:hAnsi="Arial Narrow"/>
          <w:b/>
          <w:bCs/>
          <w:color w:val="000000"/>
          <w:sz w:val="22"/>
          <w:szCs w:val="22"/>
        </w:rPr>
        <w:t>EPP</w:t>
      </w:r>
      <w:r w:rsidR="000D0DB1" w:rsidRPr="00AB11AE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.</w:t>
      </w:r>
    </w:p>
    <w:p w14:paraId="320E59AA" w14:textId="77777777" w:rsidR="006E18E3" w:rsidRPr="00AB11AE" w:rsidRDefault="006E18E3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68CB76DC" w14:textId="1099D078" w:rsidR="00725A8B" w:rsidRPr="00AB11AE" w:rsidRDefault="006E18E3" w:rsidP="00725A8B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AB11AE">
        <w:rPr>
          <w:rFonts w:ascii="Arial Narrow" w:hAnsi="Arial Narrow"/>
          <w:sz w:val="22"/>
          <w:szCs w:val="22"/>
        </w:rPr>
        <w:t xml:space="preserve">, CNPJ 67.360.446/0001-06, sito à Rua </w:t>
      </w:r>
      <w:proofErr w:type="spellStart"/>
      <w:r w:rsidRPr="00AB11AE">
        <w:rPr>
          <w:rFonts w:ascii="Arial Narrow" w:hAnsi="Arial Narrow"/>
          <w:sz w:val="22"/>
          <w:szCs w:val="22"/>
        </w:rPr>
        <w:t>Jacyra</w:t>
      </w:r>
      <w:proofErr w:type="spellEnd"/>
      <w:r w:rsidRPr="00AB11AE">
        <w:rPr>
          <w:rFonts w:ascii="Arial Narrow" w:hAnsi="Arial Narrow"/>
          <w:sz w:val="22"/>
          <w:szCs w:val="22"/>
        </w:rPr>
        <w:t xml:space="preserve"> Landim </w:t>
      </w:r>
      <w:proofErr w:type="spellStart"/>
      <w:r w:rsidRPr="00AB11AE">
        <w:rPr>
          <w:rFonts w:ascii="Arial Narrow" w:hAnsi="Arial Narrow"/>
          <w:sz w:val="22"/>
          <w:szCs w:val="22"/>
        </w:rPr>
        <w:t>Story</w:t>
      </w:r>
      <w:proofErr w:type="spellEnd"/>
      <w:r w:rsidRPr="00AB11AE">
        <w:rPr>
          <w:rFonts w:ascii="Arial Narrow" w:hAnsi="Arial Narrow"/>
          <w:sz w:val="22"/>
          <w:szCs w:val="22"/>
        </w:rPr>
        <w:t xml:space="preserve">, nº 15, doravante denominada Contratante, neste ato representado pelo Prefeito Municipal MARCELO LUIS NUNES, brasileiro, casado, RG 22.523.881-0 e CPF 129.535.348-22, residente e domiciliado a Avenida José Paulino Assumpção, s/nº, Bairro dos Nunes, e </w:t>
      </w:r>
      <w:r w:rsidR="006A5DBF" w:rsidRPr="00AB11AE">
        <w:rPr>
          <w:rFonts w:ascii="Arial Narrow" w:hAnsi="Arial Narrow"/>
          <w:b/>
          <w:bCs/>
          <w:color w:val="000000"/>
          <w:sz w:val="22"/>
          <w:szCs w:val="22"/>
        </w:rPr>
        <w:t>IMPLEMENTOS BH MÁQUINAS AGRÍCOLAS EIRELI-EPP</w:t>
      </w:r>
      <w:r w:rsidR="006A5DBF" w:rsidRPr="00AB11AE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.</w:t>
      </w:r>
      <w:r w:rsidR="000E6392" w:rsidRPr="00AB11AE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, </w:t>
      </w:r>
      <w:r w:rsidR="000D0DB1" w:rsidRPr="00AB11AE">
        <w:rPr>
          <w:rFonts w:ascii="Arial Narrow" w:hAnsi="Arial Narrow"/>
          <w:sz w:val="22"/>
          <w:szCs w:val="22"/>
        </w:rPr>
        <w:t>sito a</w:t>
      </w:r>
      <w:r w:rsidR="000D0DB1" w:rsidRPr="00AB11AE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B47725" w:rsidRPr="00AB11AE">
        <w:rPr>
          <w:rFonts w:ascii="Arial Narrow" w:hAnsi="Arial Narrow"/>
          <w:bCs/>
          <w:iCs/>
          <w:noProof/>
          <w:sz w:val="22"/>
          <w:szCs w:val="22"/>
        </w:rPr>
        <w:t>Rua Machado Nunes,</w:t>
      </w:r>
      <w:r w:rsidR="000E6392" w:rsidRPr="00AB11AE">
        <w:rPr>
          <w:rFonts w:ascii="Arial Narrow" w:hAnsi="Arial Narrow"/>
          <w:bCs/>
          <w:iCs/>
          <w:noProof/>
          <w:sz w:val="22"/>
          <w:szCs w:val="22"/>
        </w:rPr>
        <w:t xml:space="preserve">nº </w:t>
      </w:r>
      <w:r w:rsidR="00B47725" w:rsidRPr="00AB11AE">
        <w:rPr>
          <w:rFonts w:ascii="Arial Narrow" w:hAnsi="Arial Narrow"/>
          <w:bCs/>
          <w:iCs/>
          <w:noProof/>
          <w:sz w:val="22"/>
          <w:szCs w:val="22"/>
        </w:rPr>
        <w:t>284</w:t>
      </w:r>
      <w:r w:rsidR="000E6392" w:rsidRPr="00AB11AE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B47725" w:rsidRPr="00AB11AE">
        <w:rPr>
          <w:rFonts w:ascii="Arial Narrow" w:hAnsi="Arial Narrow"/>
          <w:bCs/>
          <w:iCs/>
          <w:noProof/>
          <w:sz w:val="22"/>
          <w:szCs w:val="22"/>
        </w:rPr>
        <w:t>Loja 02,</w:t>
      </w:r>
      <w:r w:rsidR="000E6392" w:rsidRPr="00AB11AE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B47725" w:rsidRPr="00AB11AE">
        <w:rPr>
          <w:rFonts w:ascii="Arial Narrow" w:hAnsi="Arial Narrow"/>
          <w:bCs/>
          <w:iCs/>
          <w:noProof/>
          <w:sz w:val="22"/>
          <w:szCs w:val="22"/>
        </w:rPr>
        <w:t>Salgado Filho</w:t>
      </w:r>
      <w:r w:rsidR="000E6392" w:rsidRPr="00AB11AE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B47725" w:rsidRPr="00AB11AE">
        <w:rPr>
          <w:rFonts w:ascii="Arial Narrow" w:hAnsi="Arial Narrow"/>
          <w:bCs/>
          <w:iCs/>
          <w:noProof/>
          <w:sz w:val="22"/>
          <w:szCs w:val="22"/>
        </w:rPr>
        <w:t>CEP</w:t>
      </w:r>
      <w:r w:rsidR="000E6392" w:rsidRPr="00AB11AE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B47725" w:rsidRPr="00AB11AE">
        <w:rPr>
          <w:rFonts w:ascii="Arial Narrow" w:hAnsi="Arial Narrow"/>
          <w:bCs/>
          <w:iCs/>
          <w:noProof/>
          <w:sz w:val="22"/>
          <w:szCs w:val="22"/>
        </w:rPr>
        <w:t>305.502</w:t>
      </w:r>
      <w:r w:rsidR="000E6392" w:rsidRPr="00AB11AE">
        <w:rPr>
          <w:rFonts w:ascii="Arial Narrow" w:hAnsi="Arial Narrow"/>
          <w:bCs/>
          <w:iCs/>
          <w:noProof/>
          <w:sz w:val="22"/>
          <w:szCs w:val="22"/>
        </w:rPr>
        <w:t>-</w:t>
      </w:r>
      <w:r w:rsidR="00B47725" w:rsidRPr="00AB11AE">
        <w:rPr>
          <w:rFonts w:ascii="Arial Narrow" w:hAnsi="Arial Narrow"/>
          <w:bCs/>
          <w:iCs/>
          <w:noProof/>
          <w:sz w:val="22"/>
          <w:szCs w:val="22"/>
        </w:rPr>
        <w:t>80,</w:t>
      </w:r>
      <w:r w:rsidR="000E6392" w:rsidRPr="00AB11AE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B47725" w:rsidRPr="00AB11AE">
        <w:rPr>
          <w:rFonts w:ascii="Arial Narrow" w:hAnsi="Arial Narrow"/>
          <w:bCs/>
          <w:iCs/>
          <w:noProof/>
          <w:sz w:val="22"/>
          <w:szCs w:val="22"/>
        </w:rPr>
        <w:t>Belo Horizonte/MG</w:t>
      </w:r>
      <w:r w:rsidR="000D0DB1" w:rsidRPr="00AB11AE">
        <w:rPr>
          <w:rFonts w:ascii="Arial Narrow" w:hAnsi="Arial Narrow"/>
          <w:sz w:val="22"/>
          <w:szCs w:val="22"/>
        </w:rPr>
        <w:t xml:space="preserve">, </w:t>
      </w:r>
      <w:r w:rsidR="00725A8B" w:rsidRPr="00AB11AE">
        <w:rPr>
          <w:rFonts w:ascii="Arial Narrow" w:hAnsi="Arial Narrow"/>
          <w:sz w:val="22"/>
          <w:szCs w:val="22"/>
        </w:rPr>
        <w:t>CNPJ</w:t>
      </w:r>
      <w:r w:rsidR="000E6392" w:rsidRPr="00AB11AE">
        <w:rPr>
          <w:rFonts w:ascii="Arial Narrow" w:hAnsi="Arial Narrow"/>
          <w:sz w:val="22"/>
          <w:szCs w:val="22"/>
        </w:rPr>
        <w:t xml:space="preserve"> </w:t>
      </w:r>
      <w:r w:rsidR="00B47725" w:rsidRPr="00AB11AE">
        <w:rPr>
          <w:rFonts w:ascii="Arial Narrow" w:hAnsi="Arial Narrow"/>
          <w:sz w:val="22"/>
          <w:szCs w:val="22"/>
        </w:rPr>
        <w:t xml:space="preserve">10.449.391/0001-80, </w:t>
      </w:r>
      <w:r w:rsidR="000D0DB1" w:rsidRPr="00AB11AE">
        <w:rPr>
          <w:rFonts w:ascii="Arial Narrow" w:hAnsi="Arial Narrow"/>
          <w:sz w:val="22"/>
          <w:szCs w:val="22"/>
        </w:rPr>
        <w:t xml:space="preserve">doravante denominado Contratada, representada neste ato por </w:t>
      </w:r>
      <w:r w:rsidR="00B47725" w:rsidRPr="00AB11AE">
        <w:rPr>
          <w:rFonts w:ascii="Arial Narrow" w:hAnsi="Arial Narrow"/>
          <w:sz w:val="22"/>
          <w:szCs w:val="22"/>
        </w:rPr>
        <w:t>JOSÉ CELSO DE OLIVEIRA</w:t>
      </w:r>
      <w:r w:rsidR="00BB44E3" w:rsidRPr="00AB11AE">
        <w:rPr>
          <w:rFonts w:ascii="Arial Narrow" w:hAnsi="Arial Narrow"/>
          <w:sz w:val="22"/>
          <w:szCs w:val="22"/>
        </w:rPr>
        <w:t>, RG</w:t>
      </w:r>
      <w:r w:rsidR="00DD1D3F" w:rsidRPr="00AB11AE">
        <w:rPr>
          <w:rFonts w:ascii="Arial Narrow" w:hAnsi="Arial Narrow"/>
          <w:sz w:val="22"/>
          <w:szCs w:val="22"/>
        </w:rPr>
        <w:t xml:space="preserve"> </w:t>
      </w:r>
      <w:r w:rsidR="00B47725" w:rsidRPr="00AB11AE">
        <w:rPr>
          <w:rFonts w:ascii="Arial Narrow" w:hAnsi="Arial Narrow"/>
          <w:sz w:val="22"/>
          <w:szCs w:val="22"/>
        </w:rPr>
        <w:t>265.553</w:t>
      </w:r>
      <w:r w:rsidR="00DD1D3F" w:rsidRPr="00AB11AE">
        <w:rPr>
          <w:rFonts w:ascii="Arial Narrow" w:hAnsi="Arial Narrow"/>
          <w:sz w:val="22"/>
          <w:szCs w:val="22"/>
        </w:rPr>
        <w:t xml:space="preserve"> </w:t>
      </w:r>
      <w:r w:rsidR="00BB44E3" w:rsidRPr="00AB11AE">
        <w:rPr>
          <w:rFonts w:ascii="Arial Narrow" w:hAnsi="Arial Narrow"/>
          <w:sz w:val="22"/>
          <w:szCs w:val="22"/>
        </w:rPr>
        <w:t xml:space="preserve">e CPF </w:t>
      </w:r>
      <w:r w:rsidR="00B47725" w:rsidRPr="00AB11AE">
        <w:rPr>
          <w:rFonts w:ascii="Arial Narrow" w:hAnsi="Arial Narrow"/>
          <w:sz w:val="22"/>
          <w:szCs w:val="22"/>
        </w:rPr>
        <w:t>113.062.976-72</w:t>
      </w:r>
      <w:r w:rsidR="000D0DB1" w:rsidRPr="00AB11AE">
        <w:rPr>
          <w:rFonts w:ascii="Arial Narrow" w:hAnsi="Arial Narrow"/>
          <w:sz w:val="22"/>
          <w:szCs w:val="22"/>
        </w:rPr>
        <w:t xml:space="preserve">, </w:t>
      </w:r>
      <w:r w:rsidR="00725A8B" w:rsidRPr="00AB11AE">
        <w:rPr>
          <w:rFonts w:ascii="Arial Narrow" w:hAnsi="Arial Narrow"/>
          <w:sz w:val="22"/>
          <w:szCs w:val="22"/>
        </w:rPr>
        <w:t xml:space="preserve">firmam o presente termo de contrato, concernente ao Pregão Eletrônico 05/2025. Os contraentes enunciam as seguintes cláusulas e condições que regerão o contrato em harmonia com os princípios e normas da legislação aplicável à espécie, especialmente que determina a Lei nº 14.133, de 1° de abril de 2021, além das cláusulas e condições constantes neste Contrato.               </w:t>
      </w:r>
    </w:p>
    <w:p w14:paraId="609BD752" w14:textId="77777777" w:rsidR="00725A8B" w:rsidRPr="00AB11AE" w:rsidRDefault="00725A8B" w:rsidP="002D490A">
      <w:pPr>
        <w:jc w:val="both"/>
        <w:rPr>
          <w:rFonts w:ascii="Arial Narrow" w:hAnsi="Arial Narrow"/>
          <w:sz w:val="22"/>
          <w:szCs w:val="22"/>
        </w:rPr>
      </w:pPr>
    </w:p>
    <w:p w14:paraId="55A0593A" w14:textId="115AE108" w:rsidR="00725A8B" w:rsidRPr="00AB11AE" w:rsidRDefault="00725A8B" w:rsidP="00725A8B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AB11AE">
        <w:rPr>
          <w:rFonts w:ascii="Arial Narrow" w:hAnsi="Arial Narrow"/>
          <w:b/>
          <w:bCs/>
          <w:color w:val="000000"/>
          <w:sz w:val="22"/>
          <w:szCs w:val="22"/>
        </w:rPr>
        <w:t>PRIMEIRA (OBJETO)</w:t>
      </w:r>
      <w:r w:rsidRPr="00AB11AE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AB11AE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Pr="00AB11AE">
        <w:rPr>
          <w:rFonts w:ascii="Arial Narrow" w:hAnsi="Arial Narrow" w:cs="Arial Narrow"/>
          <w:b/>
          <w:bCs/>
          <w:sz w:val="22"/>
          <w:szCs w:val="22"/>
        </w:rPr>
        <w:t xml:space="preserve">Aquisição de Implementos Agrícolas para esta Prefeitura Municipal. </w:t>
      </w:r>
      <w:r w:rsidRPr="00AB11AE">
        <w:rPr>
          <w:rFonts w:ascii="Arial Narrow" w:hAnsi="Arial Narrow"/>
          <w:b/>
          <w:bCs/>
          <w:color w:val="000000"/>
          <w:sz w:val="22"/>
          <w:szCs w:val="22"/>
        </w:rPr>
        <w:t>(</w:t>
      </w:r>
      <w:r w:rsidRPr="00AB11AE">
        <w:rPr>
          <w:rFonts w:ascii="Arial Narrow" w:eastAsia="Tahoma" w:hAnsi="Arial Narrow" w:cs="Tahoma"/>
          <w:b/>
          <w:bCs/>
          <w:sz w:val="22"/>
          <w:szCs w:val="22"/>
        </w:rPr>
        <w:t>Convênio TransfereGov.br nº 958506/</w:t>
      </w:r>
      <w:r w:rsidR="00FB44FF" w:rsidRPr="00AB11AE">
        <w:rPr>
          <w:rFonts w:ascii="Arial Narrow" w:eastAsia="Tahoma" w:hAnsi="Arial Narrow" w:cs="Tahoma"/>
          <w:b/>
          <w:bCs/>
          <w:sz w:val="22"/>
          <w:szCs w:val="22"/>
        </w:rPr>
        <w:t xml:space="preserve"> </w:t>
      </w:r>
      <w:r w:rsidRPr="00AB11AE">
        <w:rPr>
          <w:rFonts w:ascii="Arial Narrow" w:eastAsia="Tahoma" w:hAnsi="Arial Narrow" w:cs="Tahoma"/>
          <w:b/>
          <w:bCs/>
          <w:sz w:val="22"/>
          <w:szCs w:val="22"/>
        </w:rPr>
        <w:t>2024 do Ministério da Integração e do Desenvolvimento Regional</w:t>
      </w:r>
      <w:r w:rsidRPr="00AB11AE">
        <w:rPr>
          <w:rFonts w:ascii="Arial Narrow" w:hAnsi="Arial Narrow"/>
          <w:b/>
          <w:bCs/>
          <w:color w:val="000000"/>
          <w:sz w:val="22"/>
          <w:szCs w:val="22"/>
        </w:rPr>
        <w:t>).</w:t>
      </w:r>
      <w:r w:rsidRPr="00AB11AE">
        <w:rPr>
          <w:rFonts w:ascii="Arial Narrow" w:hAnsi="Arial Narrow" w:cs="Arial Narrow"/>
          <w:b/>
          <w:bCs/>
          <w:sz w:val="22"/>
          <w:szCs w:val="22"/>
        </w:rPr>
        <w:t xml:space="preserve"> Conforme Anexo I – Termo de Referência do edital.</w:t>
      </w:r>
    </w:p>
    <w:tbl>
      <w:tblPr>
        <w:tblpPr w:leftFromText="141" w:rightFromText="141" w:vertAnchor="text" w:horzAnchor="margin" w:tblpX="-20" w:tblpY="148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4255"/>
        <w:gridCol w:w="1132"/>
        <w:gridCol w:w="1275"/>
        <w:gridCol w:w="1560"/>
        <w:gridCol w:w="1275"/>
      </w:tblGrid>
      <w:tr w:rsidR="000E6392" w:rsidRPr="00AB11AE" w14:paraId="549BB5B2" w14:textId="77777777" w:rsidTr="000E6392">
        <w:trPr>
          <w:trHeight w:val="41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02DFC" w14:textId="77777777" w:rsidR="000E6392" w:rsidRPr="00AB11AE" w:rsidRDefault="000E6392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AB11AE">
              <w:rPr>
                <w:rFonts w:ascii="Arial Narrow" w:hAnsi="Arial Narrow"/>
                <w:b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0D45F" w14:textId="77777777" w:rsidR="000E6392" w:rsidRPr="00AB11AE" w:rsidRDefault="000E6392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AB11AE">
              <w:rPr>
                <w:rFonts w:ascii="Arial Narrow" w:hAnsi="Arial Narrow"/>
                <w:b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0005A" w14:textId="77777777" w:rsidR="000E6392" w:rsidRPr="00AB11AE" w:rsidRDefault="000E6392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AB11AE">
              <w:rPr>
                <w:rFonts w:ascii="Arial Narrow" w:hAnsi="Arial Narrow"/>
                <w:b/>
                <w:color w:val="000000"/>
                <w:sz w:val="22"/>
                <w:szCs w:val="22"/>
              </w:rPr>
              <w:t>Marca / Modelo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A58BF" w14:textId="77777777" w:rsidR="000E6392" w:rsidRPr="00AB11AE" w:rsidRDefault="000E6392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AB11AE">
              <w:rPr>
                <w:rFonts w:ascii="Arial Narrow" w:hAnsi="Arial Narrow"/>
                <w:b/>
                <w:color w:val="000000"/>
                <w:sz w:val="22"/>
                <w:szCs w:val="22"/>
              </w:rPr>
              <w:t>Quantidade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B4CA1" w14:textId="77777777" w:rsidR="000E6392" w:rsidRPr="00AB11AE" w:rsidRDefault="000E6392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AB11AE">
              <w:rPr>
                <w:rFonts w:ascii="Arial Narrow" w:hAnsi="Arial Narrow"/>
                <w:b/>
                <w:color w:val="000000"/>
                <w:sz w:val="22"/>
                <w:szCs w:val="22"/>
              </w:rPr>
              <w:t>Valor Unitário</w:t>
            </w:r>
          </w:p>
          <w:p w14:paraId="4C875EEB" w14:textId="77777777" w:rsidR="000E6392" w:rsidRPr="00AB11AE" w:rsidRDefault="000E6392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AB11AE">
              <w:rPr>
                <w:rFonts w:ascii="Arial Narrow" w:hAnsi="Arial Narrow"/>
                <w:b/>
                <w:color w:val="000000"/>
                <w:sz w:val="22"/>
                <w:szCs w:val="22"/>
              </w:rPr>
              <w:t>R$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135D4" w14:textId="04EBFF81" w:rsidR="000E6392" w:rsidRPr="00AB11AE" w:rsidRDefault="000E6392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AB11AE">
              <w:rPr>
                <w:rFonts w:ascii="Arial Narrow" w:hAnsi="Arial Narrow"/>
                <w:b/>
                <w:color w:val="000000"/>
                <w:sz w:val="22"/>
                <w:szCs w:val="22"/>
              </w:rPr>
              <w:t>Valor Total</w:t>
            </w:r>
          </w:p>
          <w:p w14:paraId="468AC45B" w14:textId="77777777" w:rsidR="000E6392" w:rsidRPr="00AB11AE" w:rsidRDefault="000E6392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AB11AE">
              <w:rPr>
                <w:rFonts w:ascii="Arial Narrow" w:hAnsi="Arial Narrow"/>
                <w:b/>
                <w:color w:val="000000"/>
                <w:sz w:val="22"/>
                <w:szCs w:val="22"/>
              </w:rPr>
              <w:t>R$</w:t>
            </w:r>
          </w:p>
        </w:tc>
      </w:tr>
      <w:tr w:rsidR="000E6392" w:rsidRPr="00AB11AE" w14:paraId="48B873C4" w14:textId="77777777" w:rsidTr="000E6392">
        <w:trPr>
          <w:trHeight w:val="27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63F55" w14:textId="77777777" w:rsidR="000E6392" w:rsidRPr="00AB11AE" w:rsidRDefault="000E6392" w:rsidP="000E6392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AB11AE">
              <w:rPr>
                <w:rFonts w:ascii="Arial Narrow" w:hAnsi="Arial Narrow"/>
                <w:b/>
                <w:color w:val="000000"/>
                <w:sz w:val="22"/>
                <w:szCs w:val="22"/>
              </w:rPr>
              <w:t>01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089FA2" w14:textId="5ED0C9D1" w:rsidR="000E6392" w:rsidRPr="00AB11AE" w:rsidRDefault="000E6392" w:rsidP="000E6392">
            <w:pPr>
              <w:jc w:val="both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AB11AE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Plaina Niveladora de Arrasto</w:t>
            </w:r>
            <w:r w:rsidRPr="00AB11AE">
              <w:rPr>
                <w:rFonts w:ascii="Arial Narrow" w:hAnsi="Arial Narrow"/>
                <w:color w:val="000000"/>
                <w:sz w:val="22"/>
                <w:szCs w:val="22"/>
              </w:rPr>
              <w:t xml:space="preserve">: PNA 3000 com </w:t>
            </w:r>
            <w:proofErr w:type="gramStart"/>
            <w:r w:rsidRPr="00AB11AE">
              <w:rPr>
                <w:rFonts w:ascii="Arial Narrow" w:hAnsi="Arial Narrow"/>
                <w:color w:val="000000"/>
                <w:sz w:val="22"/>
                <w:szCs w:val="22"/>
              </w:rPr>
              <w:t>eletro válvula</w:t>
            </w:r>
            <w:proofErr w:type="gramEnd"/>
            <w:r w:rsidRPr="00AB11AE">
              <w:rPr>
                <w:rFonts w:ascii="Arial Narrow" w:hAnsi="Arial Narrow"/>
                <w:color w:val="000000"/>
                <w:sz w:val="22"/>
                <w:szCs w:val="22"/>
              </w:rPr>
              <w:t xml:space="preserve"> e pneus, comprimento total 4414 mm, peso aproximado 810 kg, pneus 750x16, giro horizontal 90 graus, giro vertical 25 graus, largura de corte 3000 mm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0D827" w14:textId="34FB3DF3" w:rsidR="000E6392" w:rsidRPr="00AB11AE" w:rsidRDefault="000E6392" w:rsidP="000E6392">
            <w:pPr>
              <w:ind w:left="-100" w:right="-103"/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AB11AE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BALDAN</w:t>
            </w:r>
            <w:r w:rsidR="00AB11AE">
              <w:rPr>
                <w:rFonts w:ascii="Arial Narrow" w:hAnsi="Arial Narrow"/>
                <w:bCs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AB11AE">
              <w:rPr>
                <w:rFonts w:ascii="Arial Narrow" w:hAnsi="Arial Narrow"/>
                <w:bCs/>
                <w:color w:val="000000"/>
                <w:sz w:val="22"/>
                <w:szCs w:val="22"/>
              </w:rPr>
              <w:t xml:space="preserve">/ </w:t>
            </w:r>
            <w:r w:rsidRPr="00AB11AE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AB11AE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PNA</w:t>
            </w:r>
            <w:proofErr w:type="gramEnd"/>
            <w:r w:rsidRPr="00AB11AE">
              <w:rPr>
                <w:rFonts w:ascii="Arial Narrow" w:hAnsi="Arial Narrow"/>
                <w:bCs/>
                <w:color w:val="000000"/>
                <w:sz w:val="22"/>
                <w:szCs w:val="22"/>
              </w:rPr>
              <w:t xml:space="preserve"> 3000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122E4" w14:textId="77777777" w:rsidR="000E6392" w:rsidRPr="00AB11AE" w:rsidRDefault="000E6392" w:rsidP="000E6392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AB11AE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44CB0" w14:textId="7A12B7EF" w:rsidR="000E6392" w:rsidRPr="00AB11AE" w:rsidRDefault="000E6392" w:rsidP="000E6392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AB11AE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32.500,00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27CBF" w14:textId="5087E1C6" w:rsidR="000E6392" w:rsidRPr="00AB11AE" w:rsidRDefault="000E6392" w:rsidP="000E6392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AB11AE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32.500,00</w:t>
            </w:r>
          </w:p>
        </w:tc>
      </w:tr>
    </w:tbl>
    <w:p w14:paraId="26D5D474" w14:textId="77777777" w:rsidR="0015119F" w:rsidRPr="00AB11AE" w:rsidRDefault="0015119F" w:rsidP="0079766E">
      <w:pPr>
        <w:ind w:right="-1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1AD45F4A" w14:textId="77777777" w:rsidR="00FF14AA" w:rsidRPr="00AB11AE" w:rsidRDefault="00FF14AA" w:rsidP="00FF14AA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AB11AE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AB11AE">
        <w:rPr>
          <w:rFonts w:ascii="Arial Narrow" w:hAnsi="Arial Narrow"/>
          <w:color w:val="000000"/>
          <w:sz w:val="22"/>
          <w:szCs w:val="22"/>
        </w:rPr>
        <w:t xml:space="preserve"> – A Contratada se compromete a executar o objeto nos termos e parâmetros constantes no Anexo I – Termo de Referência deste edital.</w:t>
      </w:r>
    </w:p>
    <w:p w14:paraId="6058505B" w14:textId="77777777" w:rsidR="00FF14AA" w:rsidRPr="00AB11AE" w:rsidRDefault="00FF14AA" w:rsidP="00FF14AA">
      <w:pPr>
        <w:tabs>
          <w:tab w:val="left" w:pos="470"/>
        </w:tabs>
        <w:spacing w:line="240" w:lineRule="atLeast"/>
        <w:ind w:right="-1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AB11AE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Pr="00AB11AE">
        <w:rPr>
          <w:rFonts w:ascii="Arial Narrow" w:hAnsi="Arial Narrow" w:cs="Arial Narrow"/>
          <w:color w:val="000000"/>
          <w:sz w:val="22"/>
          <w:szCs w:val="22"/>
        </w:rPr>
        <w:t>Prazo de entrega: Em até 30 (trinta) dias corridos após o Recebimento do Pedido expedido pela Coordenadoria de Compras/Licitações.</w:t>
      </w:r>
    </w:p>
    <w:p w14:paraId="370F8EEC" w14:textId="77777777" w:rsidR="00FF14AA" w:rsidRPr="00AB11AE" w:rsidRDefault="00FF14AA" w:rsidP="00FF14AA">
      <w:pPr>
        <w:tabs>
          <w:tab w:val="left" w:pos="470"/>
        </w:tabs>
        <w:spacing w:line="240" w:lineRule="atLeast"/>
        <w:ind w:right="-1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AB11AE">
        <w:rPr>
          <w:rFonts w:ascii="Arial Narrow" w:hAnsi="Arial Narrow"/>
          <w:b/>
          <w:bCs/>
          <w:color w:val="000000"/>
          <w:sz w:val="22"/>
          <w:szCs w:val="22"/>
        </w:rPr>
        <w:t xml:space="preserve">§2º </w:t>
      </w:r>
      <w:r w:rsidRPr="00AB11AE">
        <w:rPr>
          <w:rFonts w:ascii="Arial Narrow" w:hAnsi="Arial Narrow" w:cs="Arial Narrow"/>
          <w:color w:val="000000"/>
          <w:sz w:val="22"/>
          <w:szCs w:val="22"/>
        </w:rPr>
        <w:t xml:space="preserve">Local de entrega: Departamento de Governo e Infraestrutura, sito a </w:t>
      </w:r>
      <w:r w:rsidRPr="00AB11AE">
        <w:rPr>
          <w:rFonts w:ascii="Arial Narrow" w:hAnsi="Arial Narrow"/>
          <w:sz w:val="22"/>
          <w:szCs w:val="22"/>
        </w:rPr>
        <w:t xml:space="preserve">Rua </w:t>
      </w:r>
      <w:proofErr w:type="spellStart"/>
      <w:r w:rsidRPr="00AB11AE">
        <w:rPr>
          <w:rFonts w:ascii="Arial Narrow" w:hAnsi="Arial Narrow"/>
          <w:sz w:val="22"/>
          <w:szCs w:val="22"/>
        </w:rPr>
        <w:t>Jacyra</w:t>
      </w:r>
      <w:proofErr w:type="spellEnd"/>
      <w:r w:rsidRPr="00AB11AE">
        <w:rPr>
          <w:rFonts w:ascii="Arial Narrow" w:hAnsi="Arial Narrow"/>
          <w:sz w:val="22"/>
          <w:szCs w:val="22"/>
        </w:rPr>
        <w:t xml:space="preserve"> Landim </w:t>
      </w:r>
      <w:proofErr w:type="spellStart"/>
      <w:r w:rsidRPr="00AB11AE">
        <w:rPr>
          <w:rFonts w:ascii="Arial Narrow" w:hAnsi="Arial Narrow"/>
          <w:sz w:val="22"/>
          <w:szCs w:val="22"/>
        </w:rPr>
        <w:t>Stori</w:t>
      </w:r>
      <w:proofErr w:type="spellEnd"/>
      <w:r w:rsidRPr="00AB11AE">
        <w:rPr>
          <w:rFonts w:ascii="Arial Narrow" w:hAnsi="Arial Narrow"/>
          <w:sz w:val="22"/>
          <w:szCs w:val="22"/>
        </w:rPr>
        <w:t>, nº 15</w:t>
      </w:r>
      <w:r w:rsidRPr="00AB11AE">
        <w:rPr>
          <w:rFonts w:ascii="Arial Narrow" w:hAnsi="Arial Narrow" w:cs="Arial Narrow"/>
          <w:color w:val="000000"/>
          <w:sz w:val="22"/>
          <w:szCs w:val="22"/>
        </w:rPr>
        <w:t>, Centro, CEP 18.315-000, em horário de expediente.</w:t>
      </w:r>
    </w:p>
    <w:p w14:paraId="6AEAC1BC" w14:textId="77777777" w:rsidR="00FF14AA" w:rsidRPr="00AB11AE" w:rsidRDefault="00FF14AA" w:rsidP="00FF14AA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AB11AE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AB11AE">
        <w:rPr>
          <w:rFonts w:ascii="Arial Narrow" w:hAnsi="Arial Narrow"/>
          <w:color w:val="000000"/>
          <w:sz w:val="22"/>
          <w:szCs w:val="22"/>
        </w:rPr>
        <w:t xml:space="preserve">Garantia mínima do equipamento: 12 (doze) meses, a partir do recebimento por parte da Contratante. </w:t>
      </w:r>
    </w:p>
    <w:p w14:paraId="4B172682" w14:textId="77777777" w:rsidR="00FF14AA" w:rsidRPr="00AB11AE" w:rsidRDefault="00FF14AA" w:rsidP="00FF14AA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AB11AE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AB11AE">
        <w:rPr>
          <w:rFonts w:ascii="Arial Narrow" w:hAnsi="Arial Narrow"/>
          <w:color w:val="000000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522D2191" w14:textId="77777777" w:rsidR="00FF14AA" w:rsidRPr="00AB11AE" w:rsidRDefault="00FF14AA" w:rsidP="00FF14AA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AB11AE">
        <w:rPr>
          <w:rFonts w:ascii="Arial Narrow" w:hAnsi="Arial Narrow"/>
          <w:b/>
          <w:bCs/>
          <w:color w:val="000000"/>
          <w:sz w:val="22"/>
          <w:szCs w:val="22"/>
        </w:rPr>
        <w:t>§5º -</w:t>
      </w:r>
      <w:r w:rsidRPr="00AB11AE">
        <w:rPr>
          <w:rFonts w:ascii="Arial Narrow" w:hAnsi="Arial Narrow"/>
          <w:color w:val="000000"/>
          <w:sz w:val="22"/>
          <w:szCs w:val="22"/>
        </w:rPr>
        <w:t xml:space="preserve"> </w:t>
      </w:r>
      <w:r w:rsidRPr="00AB11AE">
        <w:rPr>
          <w:rFonts w:ascii="Arial Narrow" w:hAnsi="Arial Narrow" w:cs="Arial Narrow"/>
          <w:color w:val="000000"/>
          <w:sz w:val="22"/>
          <w:szCs w:val="22"/>
        </w:rPr>
        <w:t>Fica designado o Sr. Aurélio de Oliveira, Consultor Técnico de Manutenção, matriculado sob nº 146, sendo o responsável pelo acompanhamento e fiscalização na execução deste contrato.</w:t>
      </w:r>
    </w:p>
    <w:p w14:paraId="2632820C" w14:textId="77777777" w:rsidR="0005641A" w:rsidRPr="00AB11AE" w:rsidRDefault="0005641A" w:rsidP="0005641A">
      <w:pPr>
        <w:jc w:val="both"/>
        <w:rPr>
          <w:rFonts w:ascii="Arial Narrow" w:hAnsi="Arial Narrow"/>
          <w:sz w:val="22"/>
          <w:szCs w:val="22"/>
        </w:rPr>
      </w:pPr>
    </w:p>
    <w:p w14:paraId="7AB3C6CB" w14:textId="6677ABEC" w:rsidR="0005641A" w:rsidRPr="00AB11AE" w:rsidRDefault="0005641A" w:rsidP="0005641A">
      <w:pPr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>TERCEIRA (VALOR)</w:t>
      </w:r>
      <w:r w:rsidRPr="00AB11AE">
        <w:rPr>
          <w:rFonts w:ascii="Arial Narrow" w:hAnsi="Arial Narrow"/>
          <w:sz w:val="22"/>
          <w:szCs w:val="22"/>
        </w:rPr>
        <w:t xml:space="preserve"> – O valor total deste contrato é de </w:t>
      </w:r>
      <w:r w:rsidR="009E1FC5" w:rsidRPr="00AB11AE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B47725" w:rsidRPr="00AB11AE">
        <w:rPr>
          <w:rFonts w:ascii="Arial Narrow" w:hAnsi="Arial Narrow"/>
          <w:b/>
          <w:iCs/>
          <w:noProof/>
          <w:sz w:val="22"/>
          <w:szCs w:val="22"/>
        </w:rPr>
        <w:t>32.500,00 (trinta e dois mil e quinhentos reais)</w:t>
      </w:r>
      <w:r w:rsidRPr="00AB11AE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AB11AE">
        <w:rPr>
          <w:rFonts w:ascii="Arial Narrow" w:hAnsi="Arial Narrow"/>
          <w:sz w:val="22"/>
          <w:szCs w:val="22"/>
        </w:rPr>
        <w:t>conforme o preço proposto pela Contratada.</w:t>
      </w:r>
    </w:p>
    <w:p w14:paraId="61B61A5E" w14:textId="77777777" w:rsidR="00760020" w:rsidRPr="00AB11AE" w:rsidRDefault="00760020" w:rsidP="00760020">
      <w:pPr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AB11AE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221E606B" w14:textId="77777777" w:rsidR="00760020" w:rsidRPr="00AB11AE" w:rsidRDefault="00760020" w:rsidP="00760020">
      <w:pPr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>§2º</w:t>
      </w:r>
      <w:r w:rsidRPr="00AB11AE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2659B4D" w14:textId="77777777" w:rsidR="00760020" w:rsidRPr="00AB11AE" w:rsidRDefault="00760020" w:rsidP="00760020">
      <w:pPr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AB11AE"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0F0395D1" w14:textId="77777777" w:rsidR="00760020" w:rsidRPr="00AB11AE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28807C38" w14:textId="77777777" w:rsidR="00BB44E3" w:rsidRPr="00AB11AE" w:rsidRDefault="00BB44E3" w:rsidP="00760020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746881E5" w14:textId="77777777" w:rsidR="004454C8" w:rsidRDefault="004454C8" w:rsidP="00FF14A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</w:p>
    <w:p w14:paraId="4963DB10" w14:textId="77777777" w:rsidR="004454C8" w:rsidRDefault="004454C8" w:rsidP="00FF14A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</w:p>
    <w:p w14:paraId="7358A938" w14:textId="77777777" w:rsidR="004454C8" w:rsidRDefault="004454C8" w:rsidP="00FF14A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</w:p>
    <w:p w14:paraId="1B7B865E" w14:textId="16D7E429" w:rsidR="00FF14AA" w:rsidRPr="00AB11AE" w:rsidRDefault="00FF14AA" w:rsidP="00FF14A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color w:val="FF0000"/>
          <w:sz w:val="22"/>
          <w:szCs w:val="22"/>
        </w:rPr>
      </w:pPr>
      <w:r w:rsidRPr="00AB11AE">
        <w:rPr>
          <w:rFonts w:ascii="Arial Narrow" w:hAnsi="Arial Narrow" w:cs="Arial Narrow"/>
          <w:b/>
          <w:bCs/>
          <w:color w:val="000000"/>
          <w:sz w:val="22"/>
          <w:szCs w:val="22"/>
        </w:rPr>
        <w:lastRenderedPageBreak/>
        <w:t>QUARTA (DESPESA)</w:t>
      </w:r>
      <w:r w:rsidRPr="00AB11AE">
        <w:rPr>
          <w:rFonts w:ascii="Arial Narrow" w:hAnsi="Arial Narrow" w:cs="Arial Narrow"/>
          <w:color w:val="000000"/>
          <w:sz w:val="22"/>
          <w:szCs w:val="22"/>
        </w:rPr>
        <w:t xml:space="preserve"> - </w:t>
      </w:r>
      <w:r w:rsidRPr="00AB11AE"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02.06 – Departamento de Agropecuária e Meio Ambiente - 02.06.01 – Gabinete do Diretor e Dependências – 20.6060014.1003 – Projeto/Atividade – 4.4.90.52 – Equipamentos e Material Permanente – Ficha de Empenho nº 24 - Fonte de Recurso Federal (05) – Ficha de Empenho nº 151, do orçamento da Prefeitura Municipal de Ribeirão Grande.</w:t>
      </w:r>
      <w:r w:rsidRPr="00AB11AE">
        <w:rPr>
          <w:rFonts w:ascii="Arial Narrow" w:hAnsi="Arial Narrow" w:cs="Arial Narrow"/>
          <w:sz w:val="22"/>
          <w:szCs w:val="22"/>
        </w:rPr>
        <w:t xml:space="preserve">                           </w:t>
      </w:r>
    </w:p>
    <w:p w14:paraId="6CDE760C" w14:textId="77777777" w:rsidR="00FF14AA" w:rsidRPr="00AB11AE" w:rsidRDefault="00FF14AA" w:rsidP="00FF14A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AB11AE">
        <w:rPr>
          <w:rFonts w:ascii="Arial Narrow" w:hAnsi="Arial Narrow" w:cs="Arial Narrow"/>
          <w:color w:val="000000"/>
          <w:sz w:val="22"/>
          <w:szCs w:val="22"/>
        </w:rPr>
        <w:tab/>
      </w:r>
    </w:p>
    <w:p w14:paraId="2D63A984" w14:textId="77777777" w:rsidR="00FF14AA" w:rsidRPr="00AB11AE" w:rsidRDefault="00FF14AA" w:rsidP="00FF14A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 w:rsidRPr="00AB11AE">
        <w:rPr>
          <w:rFonts w:ascii="Arial Narrow" w:hAnsi="Arial Narrow" w:cs="Arial Narrow"/>
          <w:b/>
          <w:bCs/>
          <w:sz w:val="22"/>
          <w:szCs w:val="22"/>
        </w:rPr>
        <w:t>QUINTA (PAGAMENTO)</w:t>
      </w:r>
      <w:r w:rsidRPr="00AB11AE">
        <w:rPr>
          <w:rFonts w:ascii="Arial Narrow" w:hAnsi="Arial Narrow" w:cs="Arial Narrow"/>
          <w:sz w:val="22"/>
          <w:szCs w:val="22"/>
        </w:rPr>
        <w:t xml:space="preserve"> – A Contratante pagará a Contratada, </w:t>
      </w:r>
      <w:r w:rsidRPr="00AB11AE">
        <w:rPr>
          <w:rFonts w:ascii="Arial Narrow" w:hAnsi="Arial Narrow" w:cs="Arial Narrow"/>
          <w:b/>
          <w:sz w:val="22"/>
          <w:szCs w:val="22"/>
          <w:u w:val="single"/>
        </w:rPr>
        <w:t>em até 30 (trinta) dias</w:t>
      </w:r>
      <w:r w:rsidRPr="00AB11AE">
        <w:rPr>
          <w:rFonts w:ascii="Arial Narrow" w:hAnsi="Arial Narrow" w:cs="Arial Narrow"/>
          <w:sz w:val="22"/>
          <w:szCs w:val="22"/>
        </w:rPr>
        <w:t xml:space="preserve"> após a apresentação e aceitação da Nota Fiscal Eletrônica correspondente ao objeto fornecido. </w:t>
      </w:r>
    </w:p>
    <w:p w14:paraId="636AE9DE" w14:textId="77777777" w:rsidR="00FF14AA" w:rsidRPr="00AB11AE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AB11AE">
        <w:rPr>
          <w:rFonts w:ascii="Arial Narrow" w:hAnsi="Arial Narrow"/>
          <w:sz w:val="22"/>
          <w:szCs w:val="22"/>
        </w:rPr>
        <w:t xml:space="preserve">– </w:t>
      </w:r>
      <w:r w:rsidRPr="00AB11AE">
        <w:rPr>
          <w:rFonts w:ascii="Arial Narrow" w:hAnsi="Arial Narrow" w:cs="Arial Narrow"/>
          <w:sz w:val="22"/>
          <w:szCs w:val="22"/>
        </w:rPr>
        <w:t>O pagamento será feito através de crédito em conta corrente a ser fornecido pela Contratada.</w:t>
      </w:r>
    </w:p>
    <w:p w14:paraId="179ADD57" w14:textId="77777777" w:rsidR="00FF14AA" w:rsidRPr="00AB11AE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</w:p>
    <w:p w14:paraId="2B2A1777" w14:textId="77777777" w:rsidR="00FF14AA" w:rsidRPr="00AB11AE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AB11AE">
        <w:rPr>
          <w:rFonts w:ascii="Arial Narrow" w:hAnsi="Arial Narrow" w:cs="Arial Narrow"/>
          <w:b/>
          <w:bCs/>
          <w:sz w:val="22"/>
          <w:szCs w:val="22"/>
        </w:rPr>
        <w:t>SEXTA (PRAZO)</w:t>
      </w:r>
      <w:r w:rsidRPr="00AB11AE">
        <w:rPr>
          <w:rFonts w:ascii="Arial Narrow" w:hAnsi="Arial Narrow" w:cs="Arial Narrow"/>
          <w:sz w:val="22"/>
          <w:szCs w:val="22"/>
        </w:rPr>
        <w:t xml:space="preserve"> – O prazo de vigência do presente contrato é de </w:t>
      </w:r>
      <w:r w:rsidRPr="00AB11AE">
        <w:rPr>
          <w:rFonts w:ascii="Arial Narrow" w:hAnsi="Arial Narrow" w:cs="Arial Narrow"/>
          <w:b/>
          <w:bCs/>
          <w:sz w:val="22"/>
          <w:szCs w:val="22"/>
          <w:u w:val="single"/>
        </w:rPr>
        <w:t>12 (doze)</w:t>
      </w:r>
      <w:r w:rsidRPr="00AB11AE">
        <w:rPr>
          <w:rFonts w:ascii="Arial Narrow" w:hAnsi="Arial Narrow" w:cs="Arial Narrow"/>
          <w:sz w:val="22"/>
          <w:szCs w:val="22"/>
        </w:rPr>
        <w:t xml:space="preserve"> meses a contar da sua assinatura, podendo ser prorrogado nos termos da legislação vigente.</w:t>
      </w:r>
    </w:p>
    <w:p w14:paraId="08D3074D" w14:textId="77777777" w:rsidR="00FF14AA" w:rsidRPr="00AB11AE" w:rsidRDefault="00FF14AA" w:rsidP="00FF14AA">
      <w:pPr>
        <w:pStyle w:val="Corpodetexto"/>
        <w:rPr>
          <w:rFonts w:ascii="Arial Narrow" w:hAnsi="Arial Narrow" w:cs="Arial Narrow"/>
          <w:color w:val="000000"/>
          <w:sz w:val="22"/>
          <w:szCs w:val="22"/>
        </w:rPr>
      </w:pPr>
    </w:p>
    <w:p w14:paraId="22CBCB00" w14:textId="77777777" w:rsidR="00FF14AA" w:rsidRPr="00AB11AE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AB11AE">
        <w:rPr>
          <w:rFonts w:ascii="Arial Narrow" w:hAnsi="Arial Narrow" w:cs="Arial Narrow"/>
          <w:b/>
          <w:bCs/>
          <w:color w:val="000000"/>
          <w:sz w:val="22"/>
          <w:szCs w:val="22"/>
        </w:rPr>
        <w:t>SÉTIMA (OBRIGAÇÕES DA CONTRATADA)</w:t>
      </w:r>
      <w:r w:rsidRPr="00AB11AE"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7F37710C" w14:textId="77777777" w:rsidR="00FF14AA" w:rsidRPr="00AB11AE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AB11AE">
        <w:rPr>
          <w:rFonts w:ascii="Arial Narrow" w:hAnsi="Arial Narrow" w:cs="Arial Narrow"/>
          <w:color w:val="000000"/>
          <w:sz w:val="22"/>
          <w:szCs w:val="22"/>
        </w:rPr>
        <w:t xml:space="preserve">Fornecer o objeto dentro das condições e dos padrões de qualidade exigidos neste edital pela legislação vigente.  </w:t>
      </w:r>
    </w:p>
    <w:p w14:paraId="0CF8E674" w14:textId="77777777" w:rsidR="00FF14AA" w:rsidRPr="00AB11AE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AB11AE">
        <w:rPr>
          <w:rFonts w:ascii="Arial Narrow" w:hAnsi="Arial Narrow" w:cs="Arial Narrow"/>
          <w:color w:val="000000"/>
          <w:sz w:val="22"/>
          <w:szCs w:val="22"/>
        </w:rPr>
        <w:t xml:space="preserve">Obedecer aos prazos estipulados na cláusula segunda, conduzir os trabalhos ora contratados de acordo com as normas técnicas aplicáveis, com estrita observância da legislação vigente;   </w:t>
      </w:r>
    </w:p>
    <w:p w14:paraId="43ADA4D1" w14:textId="77777777" w:rsidR="00FF14AA" w:rsidRPr="00AB11AE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AB11AE">
        <w:rPr>
          <w:rFonts w:ascii="Arial Narrow" w:hAnsi="Arial Narrow" w:cs="Arial Narrow"/>
          <w:color w:val="000000"/>
          <w:sz w:val="22"/>
          <w:szCs w:val="22"/>
        </w:rPr>
        <w:t xml:space="preserve">Apresentar a Contratante, caso essa venha a solicitar, a programação geral de seus serviços com base em indicações pela mesma fornecida; </w:t>
      </w:r>
    </w:p>
    <w:p w14:paraId="7798B3FF" w14:textId="77777777" w:rsidR="00FF14AA" w:rsidRPr="00AB11AE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 xml:space="preserve">§4º </w:t>
      </w:r>
      <w:r w:rsidRPr="00AB11AE">
        <w:rPr>
          <w:rFonts w:ascii="Arial Narrow" w:hAnsi="Arial Narrow" w:cs="Arial Narrow"/>
          <w:color w:val="000000"/>
          <w:sz w:val="22"/>
          <w:szCs w:val="22"/>
        </w:rPr>
        <w:t xml:space="preserve">Empregar, na execução dos serviços contratados, apenas profissionais técnico-especializados e habilitados, com requisitos indispensáveis para o exercício das atribuições relacionadas com o objeto desta avença. </w:t>
      </w:r>
    </w:p>
    <w:p w14:paraId="383E482E" w14:textId="77777777" w:rsidR="00FF14AA" w:rsidRPr="00AB11AE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4863E101" w14:textId="77777777" w:rsidR="00FF14AA" w:rsidRPr="00AB11AE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AB11AE"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 w:rsidRPr="00AB11AE"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3ABBCA77" w14:textId="77777777" w:rsidR="00FF14AA" w:rsidRPr="00AB11AE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AB11AE"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51530EAC" w14:textId="77777777" w:rsidR="00FF14AA" w:rsidRPr="00AB11AE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AB11AE"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7A66B559" w14:textId="77777777" w:rsidR="00FF14AA" w:rsidRPr="00AB11AE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AB11AE"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51480181" w14:textId="77777777" w:rsidR="00FF14AA" w:rsidRPr="00AB11AE" w:rsidRDefault="00FF14AA" w:rsidP="00FF14AA">
      <w:pPr>
        <w:jc w:val="both"/>
        <w:rPr>
          <w:rFonts w:ascii="Arial Narrow" w:hAnsi="Arial Narrow" w:cs="Arial Narrow"/>
          <w:color w:val="FF0000"/>
          <w:sz w:val="22"/>
          <w:szCs w:val="22"/>
        </w:rPr>
      </w:pPr>
    </w:p>
    <w:p w14:paraId="526E9A8A" w14:textId="77777777" w:rsidR="00FF14AA" w:rsidRPr="00AB11AE" w:rsidRDefault="00FF14AA" w:rsidP="00FF14AA">
      <w:pPr>
        <w:pStyle w:val="Corpodetexto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>NONA (PENALIDADES)</w:t>
      </w:r>
      <w:r w:rsidRPr="00AB11AE">
        <w:rPr>
          <w:rFonts w:ascii="Arial Narrow" w:hAnsi="Arial Narrow"/>
          <w:sz w:val="22"/>
          <w:szCs w:val="22"/>
        </w:rPr>
        <w:t xml:space="preserve"> – </w:t>
      </w:r>
      <w:r w:rsidRPr="00AB11AE">
        <w:rPr>
          <w:rFonts w:ascii="Arial Narrow" w:hAnsi="Arial Narrow"/>
          <w:color w:val="000000"/>
          <w:sz w:val="22"/>
          <w:szCs w:val="22"/>
        </w:rPr>
        <w:t xml:space="preserve">O não atendimento pela Contratada das solicitações da Contratante, será considerado como fato qualificador da inexecução total do objeto licitado, para os fins previstos na legislação vigente e no presente edital. </w:t>
      </w:r>
      <w:r w:rsidRPr="00AB11AE">
        <w:rPr>
          <w:rFonts w:ascii="Arial Narrow" w:hAnsi="Arial Narrow"/>
          <w:sz w:val="22"/>
          <w:szCs w:val="22"/>
        </w:rPr>
        <w:t xml:space="preserve">A Contratada, total ou parcialmente inadimplente, serão aplicadas as sanções previstas a saber: </w:t>
      </w:r>
    </w:p>
    <w:p w14:paraId="782B7074" w14:textId="77777777" w:rsidR="00FF14AA" w:rsidRPr="00AB11AE" w:rsidRDefault="00FF14AA" w:rsidP="00FF14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3586078E" w14:textId="77777777" w:rsidR="00FF14AA" w:rsidRPr="00AB11AE" w:rsidRDefault="00FF14AA" w:rsidP="00FF14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71DC9E56" w14:textId="77777777" w:rsidR="00FF14AA" w:rsidRPr="00AB11AE" w:rsidRDefault="00FF14AA" w:rsidP="00FF14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37B33B95" w14:textId="77777777" w:rsidR="00FF14AA" w:rsidRPr="00AB11AE" w:rsidRDefault="00FF14AA" w:rsidP="00FF14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sz w:val="22"/>
          <w:szCs w:val="22"/>
        </w:rPr>
        <w:t>II - Pela inexecução total ou parcial desse contrato, poderão ser aplicadas a contratada as seguintes penalidades:</w:t>
      </w:r>
    </w:p>
    <w:p w14:paraId="7201A429" w14:textId="77777777" w:rsidR="00FF14AA" w:rsidRPr="00AB11AE" w:rsidRDefault="00FF14AA" w:rsidP="00FF14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44039B5A" w14:textId="77777777" w:rsidR="00FF14AA" w:rsidRPr="00AB11AE" w:rsidRDefault="00FF14AA" w:rsidP="00FF14AA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596B993F" w14:textId="77777777" w:rsidR="00FF14AA" w:rsidRPr="00AB11AE" w:rsidRDefault="00FF14AA" w:rsidP="00FF14AA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>§1º</w:t>
      </w:r>
      <w:r w:rsidRPr="00AB11AE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0FE2DFA7" w14:textId="77777777" w:rsidR="00FF14AA" w:rsidRPr="00AB11AE" w:rsidRDefault="00FF14AA" w:rsidP="00FF14AA">
      <w:pPr>
        <w:pStyle w:val="Corpodetexto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>§2º</w:t>
      </w:r>
      <w:r w:rsidRPr="00AB11AE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da Contratada por danos causados à Contratante.</w:t>
      </w:r>
    </w:p>
    <w:p w14:paraId="0DAAD460" w14:textId="77777777" w:rsidR="00FF14AA" w:rsidRPr="00AB11AE" w:rsidRDefault="00FF14AA" w:rsidP="00FF14A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6DA21E05" w14:textId="77777777" w:rsidR="00FF14AA" w:rsidRPr="00AB11AE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>DÉCIMA (RESCISÃO)</w:t>
      </w:r>
      <w:r w:rsidRPr="00AB11AE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as descritas neste termo.</w:t>
      </w:r>
    </w:p>
    <w:p w14:paraId="7F669A07" w14:textId="77777777" w:rsidR="00FF14AA" w:rsidRPr="00AB11AE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>§ÚNICO</w:t>
      </w:r>
      <w:r w:rsidRPr="00AB11AE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1E2FF442" w14:textId="77777777" w:rsidR="00FF14AA" w:rsidRPr="00AB11AE" w:rsidRDefault="00FF14AA" w:rsidP="00FF14AA">
      <w:pPr>
        <w:jc w:val="both"/>
        <w:rPr>
          <w:rFonts w:ascii="Arial Narrow" w:hAnsi="Arial Narrow"/>
          <w:sz w:val="22"/>
          <w:szCs w:val="22"/>
        </w:rPr>
      </w:pPr>
    </w:p>
    <w:p w14:paraId="30E933BA" w14:textId="77777777" w:rsidR="00BB3737" w:rsidRDefault="00BB3737" w:rsidP="00FF14A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1F29FB57" w14:textId="77777777" w:rsidR="00BB3737" w:rsidRDefault="00BB3737" w:rsidP="00FF14A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055CFE06" w14:textId="77777777" w:rsidR="00BB3737" w:rsidRDefault="00BB3737" w:rsidP="00FF14A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51C9538D" w14:textId="77777777" w:rsidR="00BB3737" w:rsidRDefault="00BB3737" w:rsidP="00FF14A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46EE9DE6" w14:textId="77777777" w:rsidR="00BB3737" w:rsidRDefault="00BB3737" w:rsidP="00FF14A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014F5274" w14:textId="77777777" w:rsidR="00BB3737" w:rsidRDefault="00BB3737" w:rsidP="00FF14A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0BA493E" w14:textId="4B2C65EF" w:rsidR="00FF14AA" w:rsidRPr="00AB11AE" w:rsidRDefault="00FF14AA" w:rsidP="00FF14AA">
      <w:pPr>
        <w:jc w:val="both"/>
        <w:rPr>
          <w:rFonts w:ascii="Arial Narrow" w:hAnsi="Arial Narrow"/>
          <w:sz w:val="22"/>
          <w:szCs w:val="22"/>
        </w:rPr>
      </w:pPr>
      <w:bookmarkStart w:id="0" w:name="_GoBack"/>
      <w:bookmarkEnd w:id="0"/>
      <w:r w:rsidRPr="00AB11AE">
        <w:rPr>
          <w:rFonts w:ascii="Arial Narrow" w:hAnsi="Arial Narrow"/>
          <w:b/>
          <w:bCs/>
          <w:sz w:val="22"/>
          <w:szCs w:val="22"/>
        </w:rPr>
        <w:t>DÉCIMA PRIMEIRA (CESSÃO OU TRANSFERÊNCIA)</w:t>
      </w:r>
      <w:r w:rsidRPr="00AB11AE">
        <w:rPr>
          <w:rFonts w:ascii="Arial Narrow" w:hAnsi="Arial Narrow"/>
          <w:sz w:val="22"/>
          <w:szCs w:val="22"/>
        </w:rPr>
        <w:t xml:space="preserve"> – O presente contrato não poderá ser objeto de cessão ou transferência. </w:t>
      </w:r>
    </w:p>
    <w:p w14:paraId="060FEBC3" w14:textId="77777777" w:rsidR="004454C8" w:rsidRDefault="004454C8" w:rsidP="00FF14A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7819FAD5" w14:textId="595AA8F0" w:rsidR="00FF14AA" w:rsidRPr="00AB11AE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>DÉCIMA SEGUNDA (RESPONSABILIDADES)</w:t>
      </w:r>
      <w:r w:rsidRPr="00AB11AE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17B8AA41" w14:textId="77777777" w:rsidR="00FF14AA" w:rsidRPr="00AB11AE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>§1º</w:t>
      </w:r>
      <w:r w:rsidRPr="00AB11AE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2268303E" w14:textId="77777777" w:rsidR="00FF14AA" w:rsidRPr="00AB11AE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AB11AE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120F8FF2" w14:textId="77777777" w:rsidR="00FF14AA" w:rsidRPr="00AB11AE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AB11AE">
        <w:rPr>
          <w:rFonts w:ascii="Arial Narrow" w:hAnsi="Arial Narrow"/>
          <w:sz w:val="22"/>
          <w:szCs w:val="22"/>
        </w:rPr>
        <w:t>–</w:t>
      </w:r>
      <w:r w:rsidRPr="00AB11AE">
        <w:rPr>
          <w:rFonts w:ascii="Arial Narrow" w:hAnsi="Arial Narrow"/>
          <w:b/>
          <w:bCs/>
          <w:sz w:val="22"/>
          <w:szCs w:val="22"/>
        </w:rPr>
        <w:t xml:space="preserve"> </w:t>
      </w:r>
      <w:r w:rsidRPr="00AB11AE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7A11ED16" w14:textId="77777777" w:rsidR="00FF14AA" w:rsidRPr="00AB11AE" w:rsidRDefault="00FF14AA" w:rsidP="00FF14AA">
      <w:pPr>
        <w:jc w:val="both"/>
        <w:rPr>
          <w:rFonts w:ascii="Arial Narrow" w:hAnsi="Arial Narrow"/>
          <w:sz w:val="22"/>
          <w:szCs w:val="22"/>
        </w:rPr>
      </w:pPr>
    </w:p>
    <w:p w14:paraId="1CC14B59" w14:textId="77777777" w:rsidR="00FF14AA" w:rsidRPr="00AB11AE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>DÉCIMA TERCEIRA (TRIBUTOS E DESPESAS)</w:t>
      </w:r>
      <w:r w:rsidRPr="00AB11AE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3E744D9B" w14:textId="77777777" w:rsidR="00FF14AA" w:rsidRPr="00AB11AE" w:rsidRDefault="00FF14AA" w:rsidP="00FF14AA">
      <w:pPr>
        <w:jc w:val="both"/>
        <w:rPr>
          <w:rFonts w:ascii="Arial Narrow" w:hAnsi="Arial Narrow"/>
          <w:sz w:val="22"/>
          <w:szCs w:val="22"/>
        </w:rPr>
      </w:pPr>
    </w:p>
    <w:p w14:paraId="0ED1F699" w14:textId="77777777" w:rsidR="00FF14AA" w:rsidRPr="00AB11AE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>DÉCIMA QUARTA (PUBLICIDADE DO CONTRATO)</w:t>
      </w:r>
      <w:r w:rsidRPr="00AB11AE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27EE0368" w14:textId="77777777" w:rsidR="00FF14AA" w:rsidRPr="00AB11AE" w:rsidRDefault="00FF14AA" w:rsidP="00FF14AA">
      <w:pPr>
        <w:jc w:val="both"/>
        <w:rPr>
          <w:rFonts w:ascii="Arial Narrow" w:hAnsi="Arial Narrow"/>
          <w:sz w:val="22"/>
          <w:szCs w:val="22"/>
        </w:rPr>
      </w:pPr>
    </w:p>
    <w:p w14:paraId="71056C9E" w14:textId="77777777" w:rsidR="00FF14AA" w:rsidRPr="00AB11AE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>DÉCIMA QUINTA (FORO)</w:t>
      </w:r>
      <w:r w:rsidRPr="00AB11AE"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2A30C1DC" w14:textId="77777777" w:rsidR="00815F4D" w:rsidRPr="00AB11AE" w:rsidRDefault="00815F4D" w:rsidP="008D668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708FCE3C" w14:textId="247150AD" w:rsidR="008D6685" w:rsidRPr="00AB11AE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FF14AA" w:rsidRPr="00AB11AE">
        <w:rPr>
          <w:rFonts w:ascii="Arial Narrow" w:hAnsi="Arial Narrow"/>
          <w:bCs/>
          <w:sz w:val="22"/>
          <w:szCs w:val="22"/>
        </w:rPr>
        <w:t>0</w:t>
      </w:r>
      <w:r w:rsidR="00FB44FF" w:rsidRPr="00AB11AE">
        <w:rPr>
          <w:rFonts w:ascii="Arial Narrow" w:hAnsi="Arial Narrow"/>
          <w:bCs/>
          <w:sz w:val="22"/>
          <w:szCs w:val="22"/>
        </w:rPr>
        <w:t>7</w:t>
      </w:r>
      <w:r w:rsidR="00FF14AA" w:rsidRPr="00AB11AE">
        <w:rPr>
          <w:rFonts w:ascii="Arial Narrow" w:hAnsi="Arial Narrow"/>
          <w:bCs/>
          <w:sz w:val="22"/>
          <w:szCs w:val="22"/>
        </w:rPr>
        <w:t xml:space="preserve"> de outubro </w:t>
      </w:r>
      <w:r w:rsidRPr="00AB11AE">
        <w:rPr>
          <w:rFonts w:ascii="Arial Narrow" w:hAnsi="Arial Narrow"/>
          <w:bCs/>
          <w:sz w:val="22"/>
          <w:szCs w:val="22"/>
        </w:rPr>
        <w:t>de 2025</w:t>
      </w:r>
      <w:r w:rsidR="0079766E" w:rsidRPr="00AB11AE">
        <w:rPr>
          <w:rFonts w:ascii="Arial Narrow" w:hAnsi="Arial Narrow"/>
          <w:bCs/>
          <w:sz w:val="22"/>
          <w:szCs w:val="22"/>
        </w:rPr>
        <w:t>.</w:t>
      </w:r>
    </w:p>
    <w:p w14:paraId="2C121E34" w14:textId="77777777" w:rsidR="0001354B" w:rsidRPr="00AB11AE" w:rsidRDefault="0001354B" w:rsidP="0001354B">
      <w:pPr>
        <w:spacing w:after="41" w:line="256" w:lineRule="auto"/>
        <w:rPr>
          <w:rFonts w:ascii="Arial Narrow" w:hAnsi="Arial Narrow"/>
          <w:sz w:val="22"/>
          <w:szCs w:val="22"/>
        </w:rPr>
      </w:pPr>
    </w:p>
    <w:p w14:paraId="43384E34" w14:textId="2FE4D212" w:rsidR="0005641A" w:rsidRPr="00AB11AE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ADCCCB" w14:textId="77777777" w:rsidR="0005641A" w:rsidRPr="00AB11AE" w:rsidRDefault="0005641A" w:rsidP="000E6392">
      <w:pPr>
        <w:rPr>
          <w:rFonts w:ascii="Arial Narrow" w:hAnsi="Arial Narrow"/>
          <w:b/>
          <w:sz w:val="22"/>
          <w:szCs w:val="22"/>
        </w:rPr>
      </w:pPr>
    </w:p>
    <w:p w14:paraId="0F720B16" w14:textId="77777777" w:rsidR="0005641A" w:rsidRPr="00AB11AE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E1D8795" w14:textId="621D0C69" w:rsidR="0001354B" w:rsidRPr="00AB11AE" w:rsidRDefault="0001354B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AB11AE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02BEE0BE" w14:textId="3EAD1033" w:rsidR="0001354B" w:rsidRPr="00AB11AE" w:rsidRDefault="0005641A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AB11AE">
        <w:rPr>
          <w:rFonts w:ascii="Arial Narrow" w:hAnsi="Arial Narrow"/>
          <w:b/>
          <w:sz w:val="22"/>
          <w:szCs w:val="22"/>
        </w:rPr>
        <w:t>CONTRATANTE</w:t>
      </w:r>
    </w:p>
    <w:p w14:paraId="6FC078DE" w14:textId="10534AB3" w:rsidR="0001354B" w:rsidRPr="00AB11AE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56428" w14:textId="5AC03609" w:rsidR="0005641A" w:rsidRPr="00AB11AE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1AE5D981" w14:textId="77777777" w:rsidR="0005641A" w:rsidRPr="00AB11AE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4D40EA37" w14:textId="4E662210" w:rsidR="006A5DBF" w:rsidRPr="00AB11AE" w:rsidRDefault="006A5DBF" w:rsidP="002D79F5">
      <w:pPr>
        <w:jc w:val="center"/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AB11AE">
        <w:rPr>
          <w:rFonts w:ascii="Arial Narrow" w:hAnsi="Arial Narrow"/>
          <w:b/>
          <w:bCs/>
          <w:color w:val="000000"/>
          <w:sz w:val="22"/>
          <w:szCs w:val="22"/>
        </w:rPr>
        <w:t>IMPLEMENTOS BH MÁQUINAS AGRÍCOLAS EIRELI-EPP</w:t>
      </w:r>
    </w:p>
    <w:p w14:paraId="638F3D24" w14:textId="740DB761" w:rsidR="0001354B" w:rsidRPr="00AB11AE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AB11AE">
        <w:rPr>
          <w:rFonts w:ascii="Arial Narrow" w:eastAsia="Arial Narrow" w:hAnsi="Arial Narrow"/>
          <w:b/>
          <w:bCs/>
          <w:sz w:val="22"/>
          <w:szCs w:val="22"/>
        </w:rPr>
        <w:t>CONTRATAD</w:t>
      </w:r>
      <w:r w:rsidR="007179EF" w:rsidRPr="00AB11AE">
        <w:rPr>
          <w:rFonts w:ascii="Arial Narrow" w:eastAsia="Arial Narrow" w:hAnsi="Arial Narrow"/>
          <w:b/>
          <w:bCs/>
          <w:sz w:val="22"/>
          <w:szCs w:val="22"/>
        </w:rPr>
        <w:t>A</w:t>
      </w:r>
    </w:p>
    <w:p w14:paraId="602162A7" w14:textId="7ED5E25B" w:rsidR="00B24CE6" w:rsidRPr="00AB11AE" w:rsidRDefault="00B24CE6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E59BB9C" w14:textId="037F47F0" w:rsidR="0005641A" w:rsidRPr="00AB11AE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F763D5" w14:textId="61BDAB35" w:rsidR="0005641A" w:rsidRPr="00AB11AE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5DFF5F" w14:textId="651AC7A9" w:rsidR="0005641A" w:rsidRPr="00AB11AE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6A8AAA" w14:textId="455687A8" w:rsidR="0005641A" w:rsidRPr="00AB11AE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39F0117" w14:textId="25F986A8" w:rsidR="0005641A" w:rsidRPr="00AB11AE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0AF9074" w14:textId="1A459F8A" w:rsidR="0005641A" w:rsidRPr="00AB11AE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3962CD3" w14:textId="77777777" w:rsidR="00A23A7D" w:rsidRPr="00AB11AE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6B2A07F" w14:textId="77777777" w:rsidR="00A23A7D" w:rsidRPr="00AB11AE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67803DF" w14:textId="11CD33FC" w:rsidR="00A23A7D" w:rsidRPr="00AB11AE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0850018C" w14:textId="005817C7" w:rsidR="00FF14AA" w:rsidRPr="00AB11AE" w:rsidRDefault="00FF14A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E94DE72" w14:textId="77777777" w:rsidR="00FF14AA" w:rsidRPr="00AB11AE" w:rsidRDefault="00FF14A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21C9F1" w14:textId="77777777" w:rsidR="00A23A7D" w:rsidRPr="00AB11AE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DA5F588" w14:textId="77777777" w:rsidR="00A23A7D" w:rsidRPr="00AB11AE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B58A2BC" w14:textId="77777777" w:rsidR="00A23A7D" w:rsidRPr="00AB11AE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54EE6AA" w14:textId="357D8E7F" w:rsidR="0005641A" w:rsidRPr="00AB11AE" w:rsidRDefault="0005641A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B9D07C6" w14:textId="77777777" w:rsidR="00FB44FF" w:rsidRPr="00AB11AE" w:rsidRDefault="00FB44FF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3B2B20C" w14:textId="77777777" w:rsidR="000E6392" w:rsidRPr="00AB11AE" w:rsidRDefault="000E6392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FB18D61" w14:textId="77777777" w:rsidR="006E18E3" w:rsidRPr="00AB11AE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898706" w14:textId="77777777" w:rsidR="006E18E3" w:rsidRPr="00AB11AE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AB11AE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C0DC147" w14:textId="77777777" w:rsidR="006E18E3" w:rsidRPr="00AB11AE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6BCA14C" w14:textId="77777777" w:rsidR="006E18E3" w:rsidRPr="00AB11AE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D84DF04" w14:textId="77777777" w:rsidR="006E18E3" w:rsidRPr="00AB11AE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AB11AE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D6C606A" w14:textId="77777777" w:rsidR="006E18E3" w:rsidRPr="00AB11AE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1" w:name="_Toc453590971"/>
    </w:p>
    <w:p w14:paraId="31BB92AF" w14:textId="77777777" w:rsidR="006E18E3" w:rsidRPr="00AB11AE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3F704B1" w14:textId="1C3C15D9" w:rsidR="006E18E3" w:rsidRPr="00AB11AE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 xml:space="preserve">CONTRATANTE: </w:t>
      </w:r>
      <w:r w:rsidRPr="00AB11AE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367BA7DC" w14:textId="258455AA" w:rsidR="006E18E3" w:rsidRPr="00AB11AE" w:rsidRDefault="006E18E3" w:rsidP="006E18E3">
      <w:pPr>
        <w:rPr>
          <w:rFonts w:ascii="Arial Narrow" w:hAnsi="Arial Narrow"/>
          <w:b/>
          <w:iCs/>
          <w:noProof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 xml:space="preserve">CONTRATADA: </w:t>
      </w:r>
      <w:r w:rsidR="006A5DBF" w:rsidRPr="00AB11AE">
        <w:rPr>
          <w:rFonts w:ascii="Arial Narrow" w:hAnsi="Arial Narrow"/>
          <w:b/>
          <w:bCs/>
          <w:color w:val="000000"/>
          <w:sz w:val="22"/>
          <w:szCs w:val="22"/>
        </w:rPr>
        <w:t>IMPLEMENTOS BH MÁQUINAS AGRÍCOLAS EIRELI-EPP</w:t>
      </w:r>
    </w:p>
    <w:p w14:paraId="40E3672F" w14:textId="24D9891A" w:rsidR="006E18E3" w:rsidRPr="00AB11AE" w:rsidRDefault="006E18E3" w:rsidP="006E18E3">
      <w:pPr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 xml:space="preserve">CONTRATO: </w:t>
      </w:r>
      <w:r w:rsidR="00FF14AA" w:rsidRPr="00AB11AE">
        <w:rPr>
          <w:rFonts w:ascii="Arial Narrow" w:eastAsia="Calibri" w:hAnsi="Arial Narrow"/>
          <w:b/>
          <w:sz w:val="22"/>
          <w:szCs w:val="22"/>
        </w:rPr>
        <w:t>3</w:t>
      </w:r>
      <w:r w:rsidR="00FC5C50" w:rsidRPr="00AB11AE">
        <w:rPr>
          <w:rFonts w:ascii="Arial Narrow" w:eastAsia="Calibri" w:hAnsi="Arial Narrow"/>
          <w:b/>
          <w:sz w:val="22"/>
          <w:szCs w:val="22"/>
        </w:rPr>
        <w:t>6</w:t>
      </w:r>
      <w:r w:rsidRPr="00AB11AE">
        <w:rPr>
          <w:rFonts w:ascii="Arial Narrow" w:eastAsia="Calibri" w:hAnsi="Arial Narrow"/>
          <w:b/>
          <w:bCs/>
          <w:sz w:val="22"/>
          <w:szCs w:val="22"/>
        </w:rPr>
        <w:t>/2025</w:t>
      </w:r>
    </w:p>
    <w:p w14:paraId="77F30166" w14:textId="5DDDE15D" w:rsidR="006E18E3" w:rsidRPr="00AB11AE" w:rsidRDefault="006E18E3" w:rsidP="006E18E3">
      <w:pPr>
        <w:spacing w:line="276" w:lineRule="auto"/>
        <w:rPr>
          <w:rFonts w:ascii="Arial Narrow" w:hAnsi="Arial Narrow"/>
          <w:b/>
          <w:bCs/>
          <w:color w:val="000000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 xml:space="preserve">OBJETO: </w:t>
      </w:r>
      <w:r w:rsidR="00815F4D" w:rsidRPr="00AB11AE">
        <w:rPr>
          <w:rFonts w:ascii="Arial Narrow" w:hAnsi="Arial Narrow" w:cs="Arial Narrow"/>
          <w:b/>
          <w:bCs/>
          <w:sz w:val="22"/>
          <w:szCs w:val="22"/>
        </w:rPr>
        <w:t xml:space="preserve">Aquisição de Implementos Agrícolas para esta Prefeitura Municipal. </w:t>
      </w:r>
      <w:r w:rsidR="00815F4D" w:rsidRPr="00AB11AE">
        <w:rPr>
          <w:rFonts w:ascii="Arial Narrow" w:hAnsi="Arial Narrow"/>
          <w:b/>
          <w:bCs/>
          <w:color w:val="000000"/>
          <w:sz w:val="22"/>
          <w:szCs w:val="22"/>
        </w:rPr>
        <w:t>(</w:t>
      </w:r>
      <w:r w:rsidR="00815F4D" w:rsidRPr="00AB11AE">
        <w:rPr>
          <w:rFonts w:ascii="Arial Narrow" w:eastAsia="Tahoma" w:hAnsi="Arial Narrow" w:cs="Tahoma"/>
          <w:b/>
          <w:bCs/>
          <w:sz w:val="22"/>
          <w:szCs w:val="22"/>
        </w:rPr>
        <w:t>Convênio TransfereGov.br nº 958506/ 2024 do Ministério da Integração e do Desenvolvimento Regional</w:t>
      </w:r>
      <w:r w:rsidR="00815F4D" w:rsidRPr="00AB11AE">
        <w:rPr>
          <w:rFonts w:ascii="Arial Narrow" w:hAnsi="Arial Narrow"/>
          <w:b/>
          <w:bCs/>
          <w:color w:val="000000"/>
          <w:sz w:val="22"/>
          <w:szCs w:val="22"/>
        </w:rPr>
        <w:t>).</w:t>
      </w:r>
    </w:p>
    <w:p w14:paraId="1F130295" w14:textId="77777777" w:rsidR="000E6392" w:rsidRPr="00AB11AE" w:rsidRDefault="000E6392" w:rsidP="006E18E3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</w:p>
    <w:p w14:paraId="6FD0AE5F" w14:textId="77777777" w:rsidR="00FF14AA" w:rsidRPr="00AB11AE" w:rsidRDefault="00FF14AA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6F5C917" w14:textId="77777777" w:rsidR="006E18E3" w:rsidRPr="00AB11AE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6E30347F" w14:textId="77777777" w:rsidR="006E18E3" w:rsidRPr="00AB11AE" w:rsidRDefault="006E18E3" w:rsidP="00030D24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AB11AE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A5ACE5E" w14:textId="77777777" w:rsidR="006E18E3" w:rsidRPr="00AB11AE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ABCB16" w14:textId="77777777" w:rsidR="006E18E3" w:rsidRPr="00AB11AE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119AC3CA" w14:textId="77777777" w:rsidR="006E18E3" w:rsidRPr="00AB11AE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7955EA15" w14:textId="77777777" w:rsidR="006E18E3" w:rsidRPr="00AB11AE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AB11AE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AB11AE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AB11AE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AB11AE">
        <w:rPr>
          <w:rFonts w:ascii="Arial Narrow" w:hAnsi="Arial Narrow"/>
          <w:sz w:val="22"/>
          <w:szCs w:val="22"/>
        </w:rPr>
        <w:t>CadTCESP</w:t>
      </w:r>
      <w:proofErr w:type="spellEnd"/>
      <w:r w:rsidRPr="00AB11AE">
        <w:rPr>
          <w:rFonts w:ascii="Arial Narrow" w:hAnsi="Arial Narrow"/>
          <w:sz w:val="22"/>
          <w:szCs w:val="22"/>
        </w:rPr>
        <w:t>”,</w:t>
      </w:r>
      <w:r w:rsidRPr="00AB11AE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70020F54" w14:textId="77777777" w:rsidR="006E18E3" w:rsidRPr="00AB11AE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1A12F258" w14:textId="77777777" w:rsidR="006E18E3" w:rsidRPr="00AB11AE" w:rsidRDefault="006E18E3" w:rsidP="00030D24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AB11AE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3E7D1F0" w14:textId="77777777" w:rsidR="006E18E3" w:rsidRPr="00AB11AE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F6DD853" w14:textId="77777777" w:rsidR="006E18E3" w:rsidRPr="00AB11AE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550E1AFE" w14:textId="77777777" w:rsidR="006E18E3" w:rsidRPr="00AB11AE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74801418" w14:textId="24C4B693" w:rsidR="008D6685" w:rsidRPr="00AB11AE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FB44FF" w:rsidRPr="00AB11AE">
        <w:rPr>
          <w:rFonts w:ascii="Arial Narrow" w:hAnsi="Arial Narrow"/>
          <w:bCs/>
          <w:sz w:val="22"/>
          <w:szCs w:val="22"/>
        </w:rPr>
        <w:t>07</w:t>
      </w:r>
      <w:r w:rsidR="00FF14AA" w:rsidRPr="00AB11AE">
        <w:rPr>
          <w:rFonts w:ascii="Arial Narrow" w:hAnsi="Arial Narrow"/>
          <w:bCs/>
          <w:sz w:val="22"/>
          <w:szCs w:val="22"/>
        </w:rPr>
        <w:t xml:space="preserve"> de outubro de</w:t>
      </w:r>
      <w:r w:rsidRPr="00AB11AE">
        <w:rPr>
          <w:rFonts w:ascii="Arial Narrow" w:hAnsi="Arial Narrow"/>
          <w:bCs/>
          <w:sz w:val="22"/>
          <w:szCs w:val="22"/>
        </w:rPr>
        <w:t xml:space="preserve"> 2025</w:t>
      </w:r>
      <w:r w:rsidR="0079766E" w:rsidRPr="00AB11AE">
        <w:rPr>
          <w:rFonts w:ascii="Arial Narrow" w:hAnsi="Arial Narrow"/>
          <w:bCs/>
          <w:sz w:val="22"/>
          <w:szCs w:val="22"/>
        </w:rPr>
        <w:t>.</w:t>
      </w:r>
    </w:p>
    <w:p w14:paraId="23488DEF" w14:textId="77777777" w:rsidR="006E18E3" w:rsidRPr="00AB11AE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179C1A6" w14:textId="77777777" w:rsidR="006E18E3" w:rsidRPr="00AB11AE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06BD25" w14:textId="77777777" w:rsidR="006E18E3" w:rsidRPr="00AB11AE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89304FD" w14:textId="77777777" w:rsidR="006E18E3" w:rsidRPr="00AB11AE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B3341DD" w14:textId="77777777" w:rsidR="006E18E3" w:rsidRPr="00AB11AE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872A0F7" w14:textId="77777777" w:rsidR="006E18E3" w:rsidRPr="00AB11AE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95E9DD" w14:textId="377141CB" w:rsidR="006E18E3" w:rsidRPr="00AB11AE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EF5E7D5" w14:textId="0ACB9D1D" w:rsidR="00FF14AA" w:rsidRPr="00AB11AE" w:rsidRDefault="00FF14A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05726FE" w14:textId="77777777" w:rsidR="00FF14AA" w:rsidRPr="00AB11AE" w:rsidRDefault="00FF14A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2399DBA" w14:textId="2F54A1E6" w:rsidR="006E18E3" w:rsidRPr="00AB11AE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CD3B3CB" w14:textId="65FAF397" w:rsidR="0005641A" w:rsidRPr="00AB11AE" w:rsidRDefault="0005641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1"/>
    <w:p w14:paraId="4ED2ED80" w14:textId="77777777" w:rsidR="00821E88" w:rsidRPr="00AB11AE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B875D2" w14:textId="77777777" w:rsidR="00821E88" w:rsidRPr="00AB11AE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6316A47" w14:textId="77777777" w:rsidR="000E6392" w:rsidRPr="00AB11AE" w:rsidRDefault="000E6392" w:rsidP="002C114E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465A993" w14:textId="3756C0DB" w:rsidR="002C114E" w:rsidRPr="00AB11AE" w:rsidRDefault="002C114E" w:rsidP="002C114E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B11AE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0B2734F0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Nome: MARCELO LUIS NUNES</w:t>
      </w:r>
    </w:p>
    <w:p w14:paraId="7A268811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Cargo: PREFEITO MUNICIPAL</w:t>
      </w:r>
    </w:p>
    <w:p w14:paraId="333EECD0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 xml:space="preserve">CPF: </w:t>
      </w:r>
      <w:r w:rsidRPr="00AB11AE">
        <w:rPr>
          <w:rFonts w:ascii="Arial Narrow" w:hAnsi="Arial Narrow"/>
          <w:sz w:val="22"/>
          <w:szCs w:val="22"/>
        </w:rPr>
        <w:t>129.535.348-22</w:t>
      </w:r>
    </w:p>
    <w:p w14:paraId="100FAC20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444B02D2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CB7F8CD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8D08108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AB11AE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41F2B7FE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7896BEF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B11AE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AB11AE">
        <w:rPr>
          <w:rFonts w:ascii="Arial Narrow" w:eastAsia="Calibri" w:hAnsi="Arial Narrow"/>
          <w:b/>
          <w:sz w:val="22"/>
          <w:szCs w:val="22"/>
        </w:rPr>
        <w:t>:</w:t>
      </w:r>
    </w:p>
    <w:p w14:paraId="0DFE6F71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Nome: MARCELO LUIS NUNES</w:t>
      </w:r>
    </w:p>
    <w:p w14:paraId="7505FDB1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 xml:space="preserve">Cargo: PREFEITO MUNICIPAL </w:t>
      </w:r>
    </w:p>
    <w:p w14:paraId="01E25F9F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 xml:space="preserve">CPF: </w:t>
      </w:r>
      <w:r w:rsidRPr="00AB11AE">
        <w:rPr>
          <w:rFonts w:ascii="Arial Narrow" w:hAnsi="Arial Narrow"/>
          <w:sz w:val="22"/>
          <w:szCs w:val="22"/>
        </w:rPr>
        <w:t>129.535.348-22</w:t>
      </w:r>
    </w:p>
    <w:p w14:paraId="647B1506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0E28536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D1D4706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73AAC4A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B11AE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AB11AE">
        <w:rPr>
          <w:rFonts w:ascii="Arial Narrow" w:eastAsia="Calibri" w:hAnsi="Arial Narrow"/>
          <w:b/>
          <w:sz w:val="22"/>
          <w:szCs w:val="22"/>
        </w:rPr>
        <w:t>:</w:t>
      </w:r>
    </w:p>
    <w:p w14:paraId="40F05725" w14:textId="3568D5FE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 xml:space="preserve">Nome: </w:t>
      </w:r>
      <w:r w:rsidR="00DD1D3F" w:rsidRPr="00AB11AE">
        <w:rPr>
          <w:rFonts w:ascii="Arial Narrow" w:hAnsi="Arial Narrow"/>
          <w:sz w:val="22"/>
          <w:szCs w:val="22"/>
        </w:rPr>
        <w:t>JOSÉ CELSO DE OLIVEIRA</w:t>
      </w:r>
    </w:p>
    <w:p w14:paraId="5F4BEC20" w14:textId="3FD9AF71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Cargo:</w:t>
      </w:r>
      <w:r w:rsidR="00DD1D3F" w:rsidRPr="00AB11AE">
        <w:rPr>
          <w:rFonts w:ascii="Arial Narrow" w:eastAsia="Calibri" w:hAnsi="Arial Narrow"/>
          <w:sz w:val="22"/>
          <w:szCs w:val="22"/>
        </w:rPr>
        <w:t xml:space="preserve"> </w:t>
      </w:r>
      <w:r w:rsidRPr="00AB11AE">
        <w:rPr>
          <w:rFonts w:ascii="Arial Narrow" w:eastAsia="Calibri" w:hAnsi="Arial Narrow"/>
          <w:sz w:val="22"/>
          <w:szCs w:val="22"/>
        </w:rPr>
        <w:t>R</w:t>
      </w:r>
      <w:r w:rsidR="00DD1D3F" w:rsidRPr="00AB11AE">
        <w:rPr>
          <w:rFonts w:ascii="Arial Narrow" w:eastAsia="Calibri" w:hAnsi="Arial Narrow"/>
          <w:sz w:val="22"/>
          <w:szCs w:val="22"/>
        </w:rPr>
        <w:t>EPRESENTANTE</w:t>
      </w:r>
    </w:p>
    <w:p w14:paraId="7EAE5E9D" w14:textId="2FA6C14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 xml:space="preserve">CPF: </w:t>
      </w:r>
      <w:r w:rsidR="00DD1D3F" w:rsidRPr="00AB11AE">
        <w:rPr>
          <w:rFonts w:ascii="Arial Narrow" w:hAnsi="Arial Narrow"/>
          <w:sz w:val="22"/>
          <w:szCs w:val="22"/>
        </w:rPr>
        <w:t>113.062.976-72</w:t>
      </w:r>
    </w:p>
    <w:p w14:paraId="0270A8D2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37093677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77B3338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C68E0D5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B11AE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AB11AE">
        <w:rPr>
          <w:rFonts w:ascii="Arial Narrow" w:eastAsia="Calibri" w:hAnsi="Arial Narrow"/>
          <w:b/>
          <w:sz w:val="22"/>
          <w:szCs w:val="22"/>
        </w:rPr>
        <w:t>:</w:t>
      </w:r>
    </w:p>
    <w:p w14:paraId="6E861E06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2A3AB36F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2902687E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5C6F61F8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380E49C6" w14:textId="77777777" w:rsidR="002C114E" w:rsidRPr="00AB11AE" w:rsidRDefault="002C114E" w:rsidP="002C114E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1731133D" w14:textId="77777777" w:rsidR="002C114E" w:rsidRPr="00AB11AE" w:rsidRDefault="002C114E" w:rsidP="002C114E">
      <w:pPr>
        <w:outlineLvl w:val="0"/>
        <w:rPr>
          <w:rFonts w:ascii="Arial Narrow" w:hAnsi="Arial Narrow"/>
          <w:sz w:val="22"/>
          <w:szCs w:val="22"/>
        </w:rPr>
      </w:pPr>
    </w:p>
    <w:p w14:paraId="50BBCAA0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B11AE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AB11AE">
        <w:rPr>
          <w:rFonts w:ascii="Arial Narrow" w:eastAsia="Calibri" w:hAnsi="Arial Narrow"/>
          <w:b/>
          <w:sz w:val="22"/>
          <w:szCs w:val="22"/>
        </w:rPr>
        <w:t>:</w:t>
      </w:r>
    </w:p>
    <w:p w14:paraId="4F593032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 xml:space="preserve">Nome: </w:t>
      </w:r>
      <w:r w:rsidRPr="00AB11AE">
        <w:rPr>
          <w:rFonts w:ascii="Arial Narrow" w:hAnsi="Arial Narrow" w:cs="Arial Narrow"/>
          <w:color w:val="000000"/>
          <w:sz w:val="22"/>
          <w:szCs w:val="22"/>
        </w:rPr>
        <w:t xml:space="preserve">AURÉLIO DE OLIVEIRA </w:t>
      </w:r>
    </w:p>
    <w:p w14:paraId="2B9AC05D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 xml:space="preserve">Cargo: CONSULTOR </w:t>
      </w:r>
      <w:r w:rsidRPr="00AB11AE">
        <w:rPr>
          <w:rFonts w:ascii="Arial Narrow" w:hAnsi="Arial Narrow" w:cs="Arial Narrow"/>
          <w:color w:val="000000"/>
          <w:sz w:val="22"/>
          <w:szCs w:val="22"/>
        </w:rPr>
        <w:t>TÉCNICO DE MANUTENÇÃO</w:t>
      </w:r>
    </w:p>
    <w:p w14:paraId="6AD26D39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CPF: 138.982.298-23</w:t>
      </w:r>
    </w:p>
    <w:p w14:paraId="25B521D0" w14:textId="77777777" w:rsidR="002C114E" w:rsidRPr="00AB11AE" w:rsidRDefault="002C114E" w:rsidP="002C114E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B11A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30DEF704" w14:textId="77777777" w:rsidR="002C114E" w:rsidRPr="00AB11AE" w:rsidRDefault="002C114E" w:rsidP="002C114E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AB11AE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1185FF9D" w14:textId="77777777" w:rsidR="006E18E3" w:rsidRPr="00AB11AE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AB11AE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5CABEA19" w14:textId="77777777" w:rsidR="006E18E3" w:rsidRPr="00AB11AE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A40A689" w14:textId="77777777" w:rsidR="006E18E3" w:rsidRPr="00AB11AE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41AD5D" w14:textId="77777777" w:rsidR="006E18E3" w:rsidRPr="00AB11AE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BA48939" w14:textId="77777777" w:rsidR="006E18E3" w:rsidRPr="00AB11AE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23131A4" w14:textId="77777777" w:rsidR="006E18E3" w:rsidRPr="00AB11AE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21F7219" w14:textId="77777777" w:rsidR="006E18E3" w:rsidRPr="00AB11AE" w:rsidRDefault="006E18E3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250F78DD" w14:textId="77777777" w:rsidR="0043533C" w:rsidRPr="00AB11AE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386F1982" w14:textId="77777777" w:rsidR="00030D24" w:rsidRPr="00AB11AE" w:rsidRDefault="00030D24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3C21F69C" w14:textId="77777777" w:rsidR="00030D24" w:rsidRPr="00AB11AE" w:rsidRDefault="00030D24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A92723F" w14:textId="77777777" w:rsidR="00030D24" w:rsidRPr="00AB11AE" w:rsidRDefault="00030D24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9777720" w14:textId="77777777" w:rsidR="0043533C" w:rsidRPr="00AB11AE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B68D597" w14:textId="5D9C8A6E" w:rsidR="006E18E3" w:rsidRPr="00AB11AE" w:rsidRDefault="006E18E3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AB11AE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FD6D7A6" w14:textId="77777777" w:rsidR="006E18E3" w:rsidRPr="00AB11AE" w:rsidRDefault="006E18E3" w:rsidP="006E18E3">
      <w:pPr>
        <w:pStyle w:val="Ttulo01"/>
        <w:rPr>
          <w:rFonts w:ascii="Arial Narrow" w:hAnsi="Arial Narrow"/>
          <w:sz w:val="22"/>
          <w:szCs w:val="22"/>
        </w:rPr>
      </w:pPr>
    </w:p>
    <w:p w14:paraId="501BD452" w14:textId="77777777" w:rsidR="006E18E3" w:rsidRPr="00AB11AE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6AD1F89" w14:textId="77777777" w:rsidR="006E18E3" w:rsidRPr="00AB11AE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A9FAB21" w14:textId="481ED915" w:rsidR="006E18E3" w:rsidRPr="00AB11AE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sz w:val="22"/>
          <w:szCs w:val="22"/>
        </w:rPr>
        <w:t xml:space="preserve">CONTRATANTE: </w:t>
      </w:r>
      <w:r w:rsidRPr="00AB11AE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</w:p>
    <w:p w14:paraId="6A74DB17" w14:textId="77777777" w:rsidR="006E18E3" w:rsidRPr="00AB11AE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sz w:val="22"/>
          <w:szCs w:val="22"/>
        </w:rPr>
        <w:t xml:space="preserve">CNPJ Nº: </w:t>
      </w:r>
      <w:r w:rsidRPr="00AB11AE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2005F3D9" w14:textId="6DCABEBE" w:rsidR="006E18E3" w:rsidRPr="00AB11AE" w:rsidRDefault="006E18E3" w:rsidP="006E18E3">
      <w:pPr>
        <w:rPr>
          <w:rFonts w:ascii="Arial Narrow" w:hAnsi="Arial Narrow" w:cs="Arial"/>
          <w:sz w:val="22"/>
          <w:szCs w:val="22"/>
        </w:rPr>
      </w:pPr>
      <w:r w:rsidRPr="00AB11AE">
        <w:rPr>
          <w:rFonts w:ascii="Arial Narrow" w:hAnsi="Arial Narrow" w:cs="Arial"/>
          <w:sz w:val="22"/>
          <w:szCs w:val="22"/>
        </w:rPr>
        <w:t xml:space="preserve">CONTRATADA: </w:t>
      </w:r>
      <w:r w:rsidR="006A5DBF" w:rsidRPr="00AB11AE">
        <w:rPr>
          <w:rFonts w:ascii="Arial Narrow" w:hAnsi="Arial Narrow"/>
          <w:b/>
          <w:bCs/>
          <w:color w:val="000000"/>
          <w:sz w:val="22"/>
          <w:szCs w:val="22"/>
        </w:rPr>
        <w:t>IMPLEMENTOS BH MÁQUINAS AGRÍCOLAS EIRELI-EPP</w:t>
      </w:r>
    </w:p>
    <w:p w14:paraId="4904F521" w14:textId="0F04FE10" w:rsidR="00FF14AA" w:rsidRPr="00AB11AE" w:rsidRDefault="006E18E3" w:rsidP="00FF14AA">
      <w:pPr>
        <w:rPr>
          <w:rFonts w:ascii="Arial Narrow" w:hAnsi="Arial Narrow" w:cs="Arial"/>
          <w:sz w:val="22"/>
          <w:szCs w:val="22"/>
        </w:rPr>
      </w:pPr>
      <w:r w:rsidRPr="00AB11AE">
        <w:rPr>
          <w:rFonts w:ascii="Arial Narrow" w:hAnsi="Arial Narrow" w:cs="Arial"/>
          <w:sz w:val="22"/>
          <w:szCs w:val="22"/>
        </w:rPr>
        <w:t xml:space="preserve">CNPJ Nº: </w:t>
      </w:r>
      <w:r w:rsidR="006E7905" w:rsidRPr="00AB11AE">
        <w:rPr>
          <w:rFonts w:ascii="Arial Narrow" w:hAnsi="Arial Narrow" w:cs="Arial"/>
          <w:b/>
          <w:sz w:val="22"/>
          <w:szCs w:val="22"/>
        </w:rPr>
        <w:t>10.449.391.0001/80</w:t>
      </w:r>
    </w:p>
    <w:p w14:paraId="0A0DA72A" w14:textId="2A17519C" w:rsidR="006E18E3" w:rsidRPr="00AB11AE" w:rsidRDefault="006E18E3" w:rsidP="00FF14AA">
      <w:pPr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sz w:val="22"/>
          <w:szCs w:val="22"/>
        </w:rPr>
        <w:t xml:space="preserve">CONTRATO N°: </w:t>
      </w:r>
      <w:r w:rsidR="00FF14AA" w:rsidRPr="00AB11AE">
        <w:rPr>
          <w:rFonts w:ascii="Arial Narrow" w:hAnsi="Arial Narrow"/>
          <w:b/>
          <w:sz w:val="22"/>
          <w:szCs w:val="22"/>
        </w:rPr>
        <w:t>3</w:t>
      </w:r>
      <w:r w:rsidR="00FC5C50" w:rsidRPr="00AB11AE">
        <w:rPr>
          <w:rFonts w:ascii="Arial Narrow" w:hAnsi="Arial Narrow"/>
          <w:b/>
          <w:sz w:val="22"/>
          <w:szCs w:val="22"/>
        </w:rPr>
        <w:t>6</w:t>
      </w:r>
      <w:r w:rsidRPr="00AB11AE">
        <w:rPr>
          <w:rFonts w:ascii="Arial Narrow" w:hAnsi="Arial Narrow"/>
          <w:b/>
          <w:bCs/>
          <w:sz w:val="22"/>
          <w:szCs w:val="22"/>
        </w:rPr>
        <w:t>/2025</w:t>
      </w:r>
    </w:p>
    <w:p w14:paraId="48D2A649" w14:textId="41F6EF68" w:rsidR="006E18E3" w:rsidRPr="00AB11AE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sz w:val="22"/>
          <w:szCs w:val="22"/>
        </w:rPr>
        <w:t>DATA DA ASSINATURA:</w:t>
      </w:r>
      <w:r w:rsidRPr="00AB11AE">
        <w:rPr>
          <w:rFonts w:ascii="Arial Narrow" w:hAnsi="Arial Narrow"/>
          <w:b/>
          <w:bCs/>
          <w:sz w:val="22"/>
          <w:szCs w:val="22"/>
        </w:rPr>
        <w:t xml:space="preserve"> </w:t>
      </w:r>
      <w:r w:rsidR="000F1EB5" w:rsidRPr="00AB11AE">
        <w:rPr>
          <w:rFonts w:ascii="Arial Narrow" w:hAnsi="Arial Narrow"/>
          <w:b/>
          <w:bCs/>
          <w:sz w:val="22"/>
          <w:szCs w:val="22"/>
        </w:rPr>
        <w:t>0</w:t>
      </w:r>
      <w:r w:rsidR="006A5DBF" w:rsidRPr="00AB11AE">
        <w:rPr>
          <w:rFonts w:ascii="Arial Narrow" w:hAnsi="Arial Narrow"/>
          <w:b/>
          <w:bCs/>
          <w:sz w:val="22"/>
          <w:szCs w:val="22"/>
        </w:rPr>
        <w:t>7</w:t>
      </w:r>
      <w:r w:rsidR="000F1EB5" w:rsidRPr="00AB11AE">
        <w:rPr>
          <w:rFonts w:ascii="Arial Narrow" w:hAnsi="Arial Narrow"/>
          <w:b/>
          <w:bCs/>
          <w:sz w:val="22"/>
          <w:szCs w:val="22"/>
        </w:rPr>
        <w:t>/10/2025</w:t>
      </w:r>
    </w:p>
    <w:p w14:paraId="544228EB" w14:textId="61539BA6" w:rsidR="006E18E3" w:rsidRPr="00AB11AE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sz w:val="22"/>
          <w:szCs w:val="22"/>
        </w:rPr>
        <w:t xml:space="preserve">VIGÊNCIA: </w:t>
      </w:r>
      <w:r w:rsidR="007179EF" w:rsidRPr="00AB11AE">
        <w:rPr>
          <w:rFonts w:ascii="Arial Narrow" w:hAnsi="Arial Narrow"/>
          <w:b/>
          <w:bCs/>
          <w:sz w:val="22"/>
          <w:szCs w:val="22"/>
        </w:rPr>
        <w:t>12</w:t>
      </w:r>
      <w:r w:rsidRPr="00AB11AE">
        <w:rPr>
          <w:rFonts w:ascii="Arial Narrow" w:hAnsi="Arial Narrow"/>
          <w:b/>
          <w:bCs/>
          <w:sz w:val="22"/>
          <w:szCs w:val="22"/>
        </w:rPr>
        <w:t xml:space="preserve"> (</w:t>
      </w:r>
      <w:r w:rsidR="007179EF" w:rsidRPr="00AB11AE">
        <w:rPr>
          <w:rFonts w:ascii="Arial Narrow" w:hAnsi="Arial Narrow"/>
          <w:b/>
          <w:bCs/>
          <w:sz w:val="22"/>
          <w:szCs w:val="22"/>
        </w:rPr>
        <w:t>doze</w:t>
      </w:r>
      <w:r w:rsidRPr="00AB11AE">
        <w:rPr>
          <w:rFonts w:ascii="Arial Narrow" w:hAnsi="Arial Narrow"/>
          <w:b/>
          <w:bCs/>
          <w:sz w:val="22"/>
          <w:szCs w:val="22"/>
        </w:rPr>
        <w:t>) meses</w:t>
      </w:r>
    </w:p>
    <w:p w14:paraId="752302F1" w14:textId="5194FC70" w:rsidR="006E18E3" w:rsidRPr="00AB11AE" w:rsidRDefault="006E18E3" w:rsidP="0005641A">
      <w:pPr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AB11AE">
        <w:rPr>
          <w:rFonts w:ascii="Arial Narrow" w:hAnsi="Arial Narrow" w:cs="Arial"/>
          <w:sz w:val="22"/>
          <w:szCs w:val="22"/>
        </w:rPr>
        <w:t>OBJETO</w:t>
      </w:r>
      <w:r w:rsidR="00A23A7D" w:rsidRPr="00AB11AE">
        <w:rPr>
          <w:rFonts w:ascii="Arial Narrow" w:hAnsi="Arial Narrow" w:cs="Arial"/>
          <w:sz w:val="22"/>
          <w:szCs w:val="22"/>
        </w:rPr>
        <w:t>:</w:t>
      </w:r>
      <w:r w:rsidRPr="00AB11AE">
        <w:rPr>
          <w:rFonts w:ascii="Arial Narrow" w:hAnsi="Arial Narrow" w:cs="Arial"/>
          <w:sz w:val="22"/>
          <w:szCs w:val="22"/>
        </w:rPr>
        <w:t xml:space="preserve"> </w:t>
      </w:r>
      <w:r w:rsidR="00815F4D" w:rsidRPr="00AB11AE">
        <w:rPr>
          <w:rFonts w:ascii="Arial Narrow" w:hAnsi="Arial Narrow" w:cs="Arial Narrow"/>
          <w:b/>
          <w:bCs/>
          <w:sz w:val="22"/>
          <w:szCs w:val="22"/>
        </w:rPr>
        <w:t xml:space="preserve">Aquisição de Implementos Agrícolas para esta Prefeitura Municipal. </w:t>
      </w:r>
      <w:r w:rsidR="00815F4D" w:rsidRPr="00AB11AE">
        <w:rPr>
          <w:rFonts w:ascii="Arial Narrow" w:hAnsi="Arial Narrow"/>
          <w:b/>
          <w:bCs/>
          <w:color w:val="000000"/>
          <w:sz w:val="22"/>
          <w:szCs w:val="22"/>
        </w:rPr>
        <w:t>(</w:t>
      </w:r>
      <w:r w:rsidR="00815F4D" w:rsidRPr="00AB11AE">
        <w:rPr>
          <w:rFonts w:ascii="Arial Narrow" w:eastAsia="Tahoma" w:hAnsi="Arial Narrow" w:cs="Tahoma"/>
          <w:b/>
          <w:bCs/>
          <w:sz w:val="22"/>
          <w:szCs w:val="22"/>
        </w:rPr>
        <w:t>Convênio TransfereGov.br nº 958506/ 2024 do Ministério da Integração e do Desenvolvimento Regional</w:t>
      </w:r>
      <w:r w:rsidR="00815F4D" w:rsidRPr="00AB11AE">
        <w:rPr>
          <w:rFonts w:ascii="Arial Narrow" w:hAnsi="Arial Narrow"/>
          <w:b/>
          <w:bCs/>
          <w:color w:val="000000"/>
          <w:sz w:val="22"/>
          <w:szCs w:val="22"/>
        </w:rPr>
        <w:t>).</w:t>
      </w:r>
    </w:p>
    <w:p w14:paraId="403719E8" w14:textId="3967E222" w:rsidR="00A23A7D" w:rsidRPr="00AB11AE" w:rsidRDefault="00A23A7D" w:rsidP="00A23A7D">
      <w:pPr>
        <w:spacing w:after="60"/>
        <w:jc w:val="both"/>
        <w:rPr>
          <w:rFonts w:ascii="Arial Narrow" w:hAnsi="Arial Narrow"/>
          <w:b/>
          <w:iCs/>
          <w:noProof/>
          <w:sz w:val="22"/>
          <w:szCs w:val="22"/>
        </w:rPr>
      </w:pPr>
      <w:r w:rsidRPr="00AB11AE">
        <w:rPr>
          <w:rFonts w:ascii="Arial Narrow" w:hAnsi="Arial Narrow" w:cs="Arial"/>
          <w:sz w:val="22"/>
          <w:szCs w:val="22"/>
        </w:rPr>
        <w:t>VALOR:</w:t>
      </w:r>
      <w:r w:rsidR="00E40C28" w:rsidRPr="00AB11AE">
        <w:rPr>
          <w:rFonts w:ascii="Arial Narrow" w:hAnsi="Arial Narrow"/>
          <w:sz w:val="22"/>
          <w:szCs w:val="22"/>
        </w:rPr>
        <w:t xml:space="preserve"> </w:t>
      </w:r>
      <w:r w:rsidR="009E1FC5" w:rsidRPr="00AB11AE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B47725" w:rsidRPr="00AB11AE">
        <w:rPr>
          <w:rFonts w:ascii="Arial Narrow" w:hAnsi="Arial Narrow"/>
          <w:b/>
          <w:iCs/>
          <w:noProof/>
          <w:sz w:val="22"/>
          <w:szCs w:val="22"/>
        </w:rPr>
        <w:t>32.500,00 (trinta e dois mil e quinhentos reais)</w:t>
      </w:r>
      <w:r w:rsidR="00FF14AA" w:rsidRPr="00AB11AE">
        <w:rPr>
          <w:rFonts w:ascii="Arial Narrow" w:hAnsi="Arial Narrow"/>
          <w:b/>
          <w:iCs/>
          <w:noProof/>
          <w:sz w:val="22"/>
          <w:szCs w:val="22"/>
        </w:rPr>
        <w:t>.</w:t>
      </w:r>
    </w:p>
    <w:p w14:paraId="16534A6E" w14:textId="77777777" w:rsidR="006A5DBF" w:rsidRPr="00AB11AE" w:rsidRDefault="006A5DBF" w:rsidP="00A23A7D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</w:p>
    <w:p w14:paraId="3F9A89E0" w14:textId="77777777" w:rsidR="0043533C" w:rsidRPr="00AB11AE" w:rsidRDefault="0043533C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05681F79" w14:textId="77777777" w:rsidR="006A5DBF" w:rsidRPr="00AB11AE" w:rsidRDefault="006A5DBF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5342B45F" w14:textId="145B1603" w:rsidR="006E18E3" w:rsidRPr="00AB11AE" w:rsidRDefault="006E18E3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AB11AE">
        <w:rPr>
          <w:rFonts w:ascii="Arial Narrow" w:hAnsi="Arial Narrow"/>
          <w:iCs/>
          <w:sz w:val="22"/>
          <w:szCs w:val="22"/>
        </w:rPr>
        <w:t>Declaro(amos),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na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qualidade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de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AB11AE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AB11AE">
        <w:rPr>
          <w:rFonts w:ascii="Arial Narrow" w:hAnsi="Arial Narrow"/>
          <w:iCs/>
          <w:sz w:val="22"/>
          <w:szCs w:val="22"/>
        </w:rPr>
        <w:t>)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pela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entidade</w:t>
      </w:r>
      <w:r w:rsidRPr="00AB11AE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supra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epigrafada,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sob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as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penas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da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Lei,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que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os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demais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documentos</w:t>
      </w:r>
      <w:r w:rsidRPr="00AB11AE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originais,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AB11A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quando</w:t>
      </w:r>
      <w:r w:rsidRPr="00AB11AE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AB11AE">
        <w:rPr>
          <w:rFonts w:ascii="Arial Narrow" w:hAnsi="Arial Narrow"/>
          <w:iCs/>
          <w:sz w:val="22"/>
          <w:szCs w:val="22"/>
        </w:rPr>
        <w:t>requisitados:</w:t>
      </w:r>
    </w:p>
    <w:p w14:paraId="6252C3BC" w14:textId="77777777" w:rsidR="007179EF" w:rsidRPr="00AB11AE" w:rsidRDefault="007179EF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019F8CB1" w14:textId="77777777" w:rsidR="006E18E3" w:rsidRPr="00AB11AE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60E51088" w14:textId="77777777" w:rsidR="006E18E3" w:rsidRPr="00AB11AE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EB80E05" w14:textId="77777777" w:rsidR="006E18E3" w:rsidRPr="00AB11AE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A132F28" w14:textId="77777777" w:rsidR="006A5DBF" w:rsidRPr="00AB11AE" w:rsidRDefault="006A5DBF" w:rsidP="006E18E3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05FEA83E" w14:textId="068C2925" w:rsidR="006E18E3" w:rsidRPr="00AB11AE" w:rsidRDefault="006E18E3" w:rsidP="006E18E3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AB11AE">
        <w:rPr>
          <w:rFonts w:ascii="Arial Narrow" w:hAnsi="Arial Narrow"/>
          <w:bCs/>
          <w:sz w:val="22"/>
          <w:szCs w:val="22"/>
        </w:rPr>
        <w:t>Ribeirão Grande/SP,</w:t>
      </w:r>
      <w:r w:rsidR="0032548C" w:rsidRPr="00AB11AE">
        <w:rPr>
          <w:rFonts w:ascii="Arial Narrow" w:hAnsi="Arial Narrow"/>
          <w:bCs/>
          <w:sz w:val="22"/>
          <w:szCs w:val="22"/>
        </w:rPr>
        <w:t xml:space="preserve"> </w:t>
      </w:r>
      <w:r w:rsidR="00FB44FF" w:rsidRPr="00AB11AE">
        <w:rPr>
          <w:rFonts w:ascii="Arial Narrow" w:hAnsi="Arial Narrow"/>
          <w:bCs/>
          <w:sz w:val="22"/>
          <w:szCs w:val="22"/>
        </w:rPr>
        <w:t>07</w:t>
      </w:r>
      <w:r w:rsidR="00FF14AA" w:rsidRPr="00AB11AE">
        <w:rPr>
          <w:rFonts w:ascii="Arial Narrow" w:hAnsi="Arial Narrow"/>
          <w:bCs/>
          <w:sz w:val="22"/>
          <w:szCs w:val="22"/>
        </w:rPr>
        <w:t xml:space="preserve"> </w:t>
      </w:r>
      <w:r w:rsidR="000F1EB5" w:rsidRPr="00AB11AE">
        <w:rPr>
          <w:rFonts w:ascii="Arial Narrow" w:hAnsi="Arial Narrow"/>
          <w:bCs/>
          <w:sz w:val="22"/>
          <w:szCs w:val="22"/>
        </w:rPr>
        <w:t>de outubro de</w:t>
      </w:r>
      <w:r w:rsidR="00F55202" w:rsidRPr="00AB11AE">
        <w:rPr>
          <w:rFonts w:ascii="Arial Narrow" w:hAnsi="Arial Narrow"/>
          <w:bCs/>
          <w:sz w:val="22"/>
          <w:szCs w:val="22"/>
        </w:rPr>
        <w:t xml:space="preserve"> 2025</w:t>
      </w:r>
      <w:r w:rsidR="0079766E" w:rsidRPr="00AB11AE">
        <w:rPr>
          <w:rFonts w:ascii="Arial Narrow" w:hAnsi="Arial Narrow"/>
          <w:bCs/>
          <w:sz w:val="22"/>
          <w:szCs w:val="22"/>
        </w:rPr>
        <w:t>.</w:t>
      </w:r>
    </w:p>
    <w:p w14:paraId="1588FE82" w14:textId="77777777" w:rsidR="006E18E3" w:rsidRPr="00AB11AE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3988C9B" w14:textId="2D8CA788" w:rsidR="006E18E3" w:rsidRPr="00AB11AE" w:rsidRDefault="006E18E3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803DE62" w14:textId="1776FE24" w:rsidR="0005641A" w:rsidRPr="00AB11AE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0068D2" w14:textId="77777777" w:rsidR="0005641A" w:rsidRPr="00AB11AE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20F74AFD" w14:textId="77777777" w:rsidR="006A5DBF" w:rsidRPr="00AB11AE" w:rsidRDefault="006A5DBF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E56E5CF" w14:textId="77777777" w:rsidR="006E18E3" w:rsidRPr="00AB11AE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  <w:r w:rsidRPr="00AB11AE">
        <w:rPr>
          <w:rFonts w:ascii="Arial Narrow" w:hAnsi="Arial Narrow" w:cs="Arial"/>
          <w:sz w:val="22"/>
          <w:szCs w:val="22"/>
        </w:rPr>
        <w:t>___________________</w:t>
      </w:r>
    </w:p>
    <w:p w14:paraId="76BB0552" w14:textId="3054D71C" w:rsidR="006E18E3" w:rsidRPr="00AB11AE" w:rsidRDefault="006E18E3" w:rsidP="006E18E3">
      <w:pPr>
        <w:jc w:val="center"/>
        <w:rPr>
          <w:rFonts w:ascii="Arial Narrow" w:hAnsi="Arial Narrow" w:cs="Arial"/>
          <w:b/>
          <w:sz w:val="22"/>
          <w:szCs w:val="22"/>
        </w:rPr>
      </w:pPr>
      <w:r w:rsidRPr="00AB11AE">
        <w:rPr>
          <w:rFonts w:ascii="Arial Narrow" w:hAnsi="Arial Narrow" w:cs="Arial"/>
          <w:b/>
          <w:sz w:val="22"/>
          <w:szCs w:val="22"/>
        </w:rPr>
        <w:t>M</w:t>
      </w:r>
      <w:r w:rsidR="007179EF" w:rsidRPr="00AB11AE">
        <w:rPr>
          <w:rFonts w:ascii="Arial Narrow" w:hAnsi="Arial Narrow" w:cs="Arial"/>
          <w:b/>
          <w:sz w:val="22"/>
          <w:szCs w:val="22"/>
        </w:rPr>
        <w:t>arcelo</w:t>
      </w:r>
      <w:r w:rsidRPr="00AB11AE">
        <w:rPr>
          <w:rFonts w:ascii="Arial Narrow" w:hAnsi="Arial Narrow" w:cs="Arial"/>
          <w:b/>
          <w:sz w:val="22"/>
          <w:szCs w:val="22"/>
        </w:rPr>
        <w:t xml:space="preserve"> </w:t>
      </w:r>
      <w:proofErr w:type="spellStart"/>
      <w:r w:rsidRPr="00AB11AE">
        <w:rPr>
          <w:rFonts w:ascii="Arial Narrow" w:hAnsi="Arial Narrow" w:cs="Arial"/>
          <w:b/>
          <w:sz w:val="22"/>
          <w:szCs w:val="22"/>
        </w:rPr>
        <w:t>L</w:t>
      </w:r>
      <w:r w:rsidR="007179EF" w:rsidRPr="00AB11AE">
        <w:rPr>
          <w:rFonts w:ascii="Arial Narrow" w:hAnsi="Arial Narrow" w:cs="Arial"/>
          <w:b/>
          <w:sz w:val="22"/>
          <w:szCs w:val="22"/>
        </w:rPr>
        <w:t>uis</w:t>
      </w:r>
      <w:proofErr w:type="spellEnd"/>
      <w:r w:rsidRPr="00AB11AE">
        <w:rPr>
          <w:rFonts w:ascii="Arial Narrow" w:hAnsi="Arial Narrow" w:cs="Arial"/>
          <w:b/>
          <w:sz w:val="22"/>
          <w:szCs w:val="22"/>
        </w:rPr>
        <w:t xml:space="preserve"> N</w:t>
      </w:r>
      <w:r w:rsidR="007179EF" w:rsidRPr="00AB11AE">
        <w:rPr>
          <w:rFonts w:ascii="Arial Narrow" w:hAnsi="Arial Narrow" w:cs="Arial"/>
          <w:b/>
          <w:sz w:val="22"/>
          <w:szCs w:val="22"/>
        </w:rPr>
        <w:t>unes</w:t>
      </w:r>
    </w:p>
    <w:p w14:paraId="7FC813CB" w14:textId="77777777" w:rsidR="006E18E3" w:rsidRPr="00AB11AE" w:rsidRDefault="006E18E3" w:rsidP="006E18E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AB11AE">
        <w:rPr>
          <w:rFonts w:ascii="Arial Narrow" w:hAnsi="Arial Narrow" w:cs="Arial"/>
          <w:b/>
          <w:sz w:val="22"/>
          <w:szCs w:val="22"/>
        </w:rPr>
        <w:t>Prefeito Municipal</w:t>
      </w:r>
    </w:p>
    <w:p w14:paraId="39AC6070" w14:textId="77777777" w:rsidR="006E18E3" w:rsidRPr="00AB11AE" w:rsidRDefault="006E18E3" w:rsidP="006E18E3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24FC6EBF" w14:textId="77777777" w:rsidR="006E18E3" w:rsidRPr="00AB11AE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</w:p>
    <w:p w14:paraId="033168DC" w14:textId="77777777" w:rsidR="006E18E3" w:rsidRPr="00AB11AE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AB11AE" w:rsidRDefault="007B3ED7" w:rsidP="007179EF">
      <w:pPr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AB11AE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EB6D56" w14:textId="77777777" w:rsidR="00A23402" w:rsidRDefault="00A23402">
      <w:r>
        <w:separator/>
      </w:r>
    </w:p>
  </w:endnote>
  <w:endnote w:type="continuationSeparator" w:id="0">
    <w:p w14:paraId="5295FA28" w14:textId="77777777" w:rsidR="00A23402" w:rsidRDefault="00A23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54CA57" w14:textId="77777777" w:rsidR="00A23402" w:rsidRDefault="00A23402">
      <w:r>
        <w:separator/>
      </w:r>
    </w:p>
  </w:footnote>
  <w:footnote w:type="continuationSeparator" w:id="0">
    <w:p w14:paraId="3D2B09BB" w14:textId="77777777" w:rsidR="00A23402" w:rsidRDefault="00A234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523C98C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Jacyra</w:t>
          </w:r>
          <w:proofErr w:type="spellEnd"/>
          <w:r>
            <w:rPr>
              <w:rFonts w:ascii="Arial" w:hAnsi="Arial" w:cs="Arial"/>
              <w:sz w:val="22"/>
              <w:szCs w:val="22"/>
            </w:rPr>
            <w:t xml:space="preserve">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>
            <w:rPr>
              <w:rFonts w:ascii="Arial" w:hAnsi="Arial" w:cs="Arial"/>
              <w:sz w:val="22"/>
              <w:szCs w:val="22"/>
            </w:rPr>
            <w:t>entro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0D6757D4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725A8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FC5C5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725A8B">
            <w:rPr>
              <w:rFonts w:ascii="Arial Narrow" w:hAnsi="Arial Narrow"/>
              <w:b/>
              <w:iCs/>
            </w:rPr>
            <w:t>19128/2025</w:t>
          </w:r>
        </w:p>
        <w:p w14:paraId="544EDD3E" w14:textId="1BFAA067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725A8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Eletrônico n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º </w:t>
          </w:r>
          <w:r w:rsidR="00725A8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05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64F1"/>
    <w:rsid w:val="00030D24"/>
    <w:rsid w:val="00033165"/>
    <w:rsid w:val="0003472B"/>
    <w:rsid w:val="00037351"/>
    <w:rsid w:val="000377D9"/>
    <w:rsid w:val="00040D55"/>
    <w:rsid w:val="00042C5D"/>
    <w:rsid w:val="00043202"/>
    <w:rsid w:val="00043D54"/>
    <w:rsid w:val="000454C4"/>
    <w:rsid w:val="000458C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8091C"/>
    <w:rsid w:val="000827DF"/>
    <w:rsid w:val="00082A9B"/>
    <w:rsid w:val="00083ED4"/>
    <w:rsid w:val="00086F42"/>
    <w:rsid w:val="00091255"/>
    <w:rsid w:val="00096917"/>
    <w:rsid w:val="000A2938"/>
    <w:rsid w:val="000A35B4"/>
    <w:rsid w:val="000A4E2A"/>
    <w:rsid w:val="000B0C0A"/>
    <w:rsid w:val="000B19D5"/>
    <w:rsid w:val="000B3618"/>
    <w:rsid w:val="000C07A8"/>
    <w:rsid w:val="000C0BA5"/>
    <w:rsid w:val="000C3A5D"/>
    <w:rsid w:val="000C5B6D"/>
    <w:rsid w:val="000D0DB1"/>
    <w:rsid w:val="000D24E0"/>
    <w:rsid w:val="000E0324"/>
    <w:rsid w:val="000E2E04"/>
    <w:rsid w:val="000E6392"/>
    <w:rsid w:val="000F1887"/>
    <w:rsid w:val="000F1B5C"/>
    <w:rsid w:val="000F1EB5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2587E"/>
    <w:rsid w:val="00132589"/>
    <w:rsid w:val="0013331C"/>
    <w:rsid w:val="00137FE9"/>
    <w:rsid w:val="00144F28"/>
    <w:rsid w:val="00145A04"/>
    <w:rsid w:val="00147E1D"/>
    <w:rsid w:val="00150F53"/>
    <w:rsid w:val="0015119F"/>
    <w:rsid w:val="00152280"/>
    <w:rsid w:val="0015423B"/>
    <w:rsid w:val="0015608A"/>
    <w:rsid w:val="001619C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10C4"/>
    <w:rsid w:val="001D6758"/>
    <w:rsid w:val="001E52D0"/>
    <w:rsid w:val="001F0449"/>
    <w:rsid w:val="001F357C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42682"/>
    <w:rsid w:val="00242A6F"/>
    <w:rsid w:val="00243E7A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FC1"/>
    <w:rsid w:val="002772DE"/>
    <w:rsid w:val="00284457"/>
    <w:rsid w:val="002918EF"/>
    <w:rsid w:val="00291F12"/>
    <w:rsid w:val="00292C25"/>
    <w:rsid w:val="00295464"/>
    <w:rsid w:val="00296732"/>
    <w:rsid w:val="002A22EC"/>
    <w:rsid w:val="002B05F5"/>
    <w:rsid w:val="002B56BB"/>
    <w:rsid w:val="002B7C27"/>
    <w:rsid w:val="002C033A"/>
    <w:rsid w:val="002C114E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E7DE6"/>
    <w:rsid w:val="002F14EE"/>
    <w:rsid w:val="00301937"/>
    <w:rsid w:val="00303661"/>
    <w:rsid w:val="00305E54"/>
    <w:rsid w:val="00305FA4"/>
    <w:rsid w:val="00307996"/>
    <w:rsid w:val="00310B46"/>
    <w:rsid w:val="00311379"/>
    <w:rsid w:val="00312E18"/>
    <w:rsid w:val="0031453F"/>
    <w:rsid w:val="003202C1"/>
    <w:rsid w:val="00324DBF"/>
    <w:rsid w:val="0032548C"/>
    <w:rsid w:val="003270F6"/>
    <w:rsid w:val="00336DB1"/>
    <w:rsid w:val="0034179E"/>
    <w:rsid w:val="00342774"/>
    <w:rsid w:val="003447BB"/>
    <w:rsid w:val="00346723"/>
    <w:rsid w:val="00346E1B"/>
    <w:rsid w:val="00353A14"/>
    <w:rsid w:val="00356ED2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368B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2001C"/>
    <w:rsid w:val="00422F0B"/>
    <w:rsid w:val="00423438"/>
    <w:rsid w:val="00425C94"/>
    <w:rsid w:val="00425CC3"/>
    <w:rsid w:val="00426937"/>
    <w:rsid w:val="004301F6"/>
    <w:rsid w:val="004305F1"/>
    <w:rsid w:val="004309DC"/>
    <w:rsid w:val="00431AB0"/>
    <w:rsid w:val="0043533C"/>
    <w:rsid w:val="00436129"/>
    <w:rsid w:val="004454C8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5D4B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02B"/>
    <w:rsid w:val="004C3C82"/>
    <w:rsid w:val="004C5E07"/>
    <w:rsid w:val="004D2B41"/>
    <w:rsid w:val="004D3B63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21686"/>
    <w:rsid w:val="005226B0"/>
    <w:rsid w:val="00523377"/>
    <w:rsid w:val="00523D98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53CB"/>
    <w:rsid w:val="00597294"/>
    <w:rsid w:val="005A19C4"/>
    <w:rsid w:val="005A1C89"/>
    <w:rsid w:val="005B0769"/>
    <w:rsid w:val="005B0BFB"/>
    <w:rsid w:val="005B31E8"/>
    <w:rsid w:val="005B7909"/>
    <w:rsid w:val="005B7CBF"/>
    <w:rsid w:val="005C112A"/>
    <w:rsid w:val="005C2B6C"/>
    <w:rsid w:val="005C36A6"/>
    <w:rsid w:val="005C4A9C"/>
    <w:rsid w:val="005C676A"/>
    <w:rsid w:val="005D4BD7"/>
    <w:rsid w:val="005D6597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1B9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7CFA"/>
    <w:rsid w:val="00693589"/>
    <w:rsid w:val="00693E70"/>
    <w:rsid w:val="006961F2"/>
    <w:rsid w:val="006A0F40"/>
    <w:rsid w:val="006A40A2"/>
    <w:rsid w:val="006A5895"/>
    <w:rsid w:val="006A5DBF"/>
    <w:rsid w:val="006B16F8"/>
    <w:rsid w:val="006B1BB9"/>
    <w:rsid w:val="006B4D5C"/>
    <w:rsid w:val="006B5393"/>
    <w:rsid w:val="006B6438"/>
    <w:rsid w:val="006B66D0"/>
    <w:rsid w:val="006C0265"/>
    <w:rsid w:val="006C3A68"/>
    <w:rsid w:val="006D103B"/>
    <w:rsid w:val="006D1D44"/>
    <w:rsid w:val="006D32FF"/>
    <w:rsid w:val="006E00EE"/>
    <w:rsid w:val="006E06B6"/>
    <w:rsid w:val="006E0A7B"/>
    <w:rsid w:val="006E10B7"/>
    <w:rsid w:val="006E18E3"/>
    <w:rsid w:val="006E7905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5A8B"/>
    <w:rsid w:val="00730FB8"/>
    <w:rsid w:val="007323BA"/>
    <w:rsid w:val="00734FE5"/>
    <w:rsid w:val="00737184"/>
    <w:rsid w:val="007419F9"/>
    <w:rsid w:val="00750096"/>
    <w:rsid w:val="0075254C"/>
    <w:rsid w:val="00755B09"/>
    <w:rsid w:val="00755F05"/>
    <w:rsid w:val="00760020"/>
    <w:rsid w:val="00760168"/>
    <w:rsid w:val="00765B63"/>
    <w:rsid w:val="00767AD9"/>
    <w:rsid w:val="0077071C"/>
    <w:rsid w:val="007716E0"/>
    <w:rsid w:val="007824A0"/>
    <w:rsid w:val="007832FE"/>
    <w:rsid w:val="00783EDC"/>
    <w:rsid w:val="007862B0"/>
    <w:rsid w:val="007868F4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5F4D"/>
    <w:rsid w:val="00817360"/>
    <w:rsid w:val="00817ADE"/>
    <w:rsid w:val="00817BAB"/>
    <w:rsid w:val="00821E88"/>
    <w:rsid w:val="00823654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323"/>
    <w:rsid w:val="008D3705"/>
    <w:rsid w:val="008D5225"/>
    <w:rsid w:val="008D6685"/>
    <w:rsid w:val="008E2811"/>
    <w:rsid w:val="008E35B7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2BE7"/>
    <w:rsid w:val="00934236"/>
    <w:rsid w:val="00934C81"/>
    <w:rsid w:val="00937FB7"/>
    <w:rsid w:val="00940A32"/>
    <w:rsid w:val="00940D1E"/>
    <w:rsid w:val="00942609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86466"/>
    <w:rsid w:val="0099108F"/>
    <w:rsid w:val="00991902"/>
    <w:rsid w:val="00993EC5"/>
    <w:rsid w:val="009945CD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E1FC5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513"/>
    <w:rsid w:val="00A17F9B"/>
    <w:rsid w:val="00A205FA"/>
    <w:rsid w:val="00A208CE"/>
    <w:rsid w:val="00A21AE5"/>
    <w:rsid w:val="00A226D5"/>
    <w:rsid w:val="00A23402"/>
    <w:rsid w:val="00A23A7D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7AE7"/>
    <w:rsid w:val="00A71B5F"/>
    <w:rsid w:val="00A764E9"/>
    <w:rsid w:val="00A81ACA"/>
    <w:rsid w:val="00A87656"/>
    <w:rsid w:val="00A87DA3"/>
    <w:rsid w:val="00A91B2E"/>
    <w:rsid w:val="00A94D50"/>
    <w:rsid w:val="00A96779"/>
    <w:rsid w:val="00AA18C4"/>
    <w:rsid w:val="00AB06C5"/>
    <w:rsid w:val="00AB11AE"/>
    <w:rsid w:val="00AB321E"/>
    <w:rsid w:val="00AB34D5"/>
    <w:rsid w:val="00AB74BD"/>
    <w:rsid w:val="00AB7B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3721"/>
    <w:rsid w:val="00B34619"/>
    <w:rsid w:val="00B36231"/>
    <w:rsid w:val="00B37375"/>
    <w:rsid w:val="00B436CC"/>
    <w:rsid w:val="00B43D11"/>
    <w:rsid w:val="00B468EB"/>
    <w:rsid w:val="00B47725"/>
    <w:rsid w:val="00B47A5D"/>
    <w:rsid w:val="00B524B2"/>
    <w:rsid w:val="00B533A4"/>
    <w:rsid w:val="00B61F63"/>
    <w:rsid w:val="00B64634"/>
    <w:rsid w:val="00B7037A"/>
    <w:rsid w:val="00B73358"/>
    <w:rsid w:val="00B75E58"/>
    <w:rsid w:val="00B75EEC"/>
    <w:rsid w:val="00B82848"/>
    <w:rsid w:val="00B83B70"/>
    <w:rsid w:val="00B85278"/>
    <w:rsid w:val="00B852E7"/>
    <w:rsid w:val="00B86023"/>
    <w:rsid w:val="00B93822"/>
    <w:rsid w:val="00B950EC"/>
    <w:rsid w:val="00B96EE5"/>
    <w:rsid w:val="00BA4F6C"/>
    <w:rsid w:val="00BA6D29"/>
    <w:rsid w:val="00BB3737"/>
    <w:rsid w:val="00BB4112"/>
    <w:rsid w:val="00BB44E3"/>
    <w:rsid w:val="00BB4860"/>
    <w:rsid w:val="00BB60A2"/>
    <w:rsid w:val="00BB6512"/>
    <w:rsid w:val="00BB6CEC"/>
    <w:rsid w:val="00BB7EA3"/>
    <w:rsid w:val="00BC271E"/>
    <w:rsid w:val="00BC2D13"/>
    <w:rsid w:val="00BC335B"/>
    <w:rsid w:val="00BC3FE5"/>
    <w:rsid w:val="00BD4503"/>
    <w:rsid w:val="00BD4BA8"/>
    <w:rsid w:val="00BD6868"/>
    <w:rsid w:val="00BE13AE"/>
    <w:rsid w:val="00BE17AA"/>
    <w:rsid w:val="00BE491E"/>
    <w:rsid w:val="00BE4CCE"/>
    <w:rsid w:val="00BE5509"/>
    <w:rsid w:val="00BE5818"/>
    <w:rsid w:val="00BE5E4A"/>
    <w:rsid w:val="00BE6224"/>
    <w:rsid w:val="00C00888"/>
    <w:rsid w:val="00C02BCD"/>
    <w:rsid w:val="00C045E3"/>
    <w:rsid w:val="00C066C4"/>
    <w:rsid w:val="00C105E5"/>
    <w:rsid w:val="00C14489"/>
    <w:rsid w:val="00C20D00"/>
    <w:rsid w:val="00C21587"/>
    <w:rsid w:val="00C23246"/>
    <w:rsid w:val="00C3127D"/>
    <w:rsid w:val="00C338F8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E0FB6"/>
    <w:rsid w:val="00CE4AF3"/>
    <w:rsid w:val="00CF304E"/>
    <w:rsid w:val="00CF6676"/>
    <w:rsid w:val="00D00689"/>
    <w:rsid w:val="00D01F0B"/>
    <w:rsid w:val="00D02961"/>
    <w:rsid w:val="00D13217"/>
    <w:rsid w:val="00D136D6"/>
    <w:rsid w:val="00D142DE"/>
    <w:rsid w:val="00D143EB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9FE"/>
    <w:rsid w:val="00DA5FCB"/>
    <w:rsid w:val="00DA6BBF"/>
    <w:rsid w:val="00DB486B"/>
    <w:rsid w:val="00DB5632"/>
    <w:rsid w:val="00DC1307"/>
    <w:rsid w:val="00DC68CB"/>
    <w:rsid w:val="00DD1D3F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3124B"/>
    <w:rsid w:val="00E325C8"/>
    <w:rsid w:val="00E33EB0"/>
    <w:rsid w:val="00E35A78"/>
    <w:rsid w:val="00E36C23"/>
    <w:rsid w:val="00E40303"/>
    <w:rsid w:val="00E40C28"/>
    <w:rsid w:val="00E47E35"/>
    <w:rsid w:val="00E54CFB"/>
    <w:rsid w:val="00E55832"/>
    <w:rsid w:val="00E61E58"/>
    <w:rsid w:val="00E646AC"/>
    <w:rsid w:val="00E66DF4"/>
    <w:rsid w:val="00E90868"/>
    <w:rsid w:val="00E93C72"/>
    <w:rsid w:val="00E97EDD"/>
    <w:rsid w:val="00EA1215"/>
    <w:rsid w:val="00EA378F"/>
    <w:rsid w:val="00EA5820"/>
    <w:rsid w:val="00EB5CAD"/>
    <w:rsid w:val="00EC0DC0"/>
    <w:rsid w:val="00EC48E2"/>
    <w:rsid w:val="00ED0D16"/>
    <w:rsid w:val="00ED2945"/>
    <w:rsid w:val="00ED31D6"/>
    <w:rsid w:val="00ED4F8F"/>
    <w:rsid w:val="00ED521D"/>
    <w:rsid w:val="00ED6E4E"/>
    <w:rsid w:val="00EE13C4"/>
    <w:rsid w:val="00EE690B"/>
    <w:rsid w:val="00EF02D8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1A11"/>
    <w:rsid w:val="00F40D30"/>
    <w:rsid w:val="00F469F3"/>
    <w:rsid w:val="00F46E6F"/>
    <w:rsid w:val="00F53023"/>
    <w:rsid w:val="00F537EA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5E9D"/>
    <w:rsid w:val="00FA7177"/>
    <w:rsid w:val="00FB0F25"/>
    <w:rsid w:val="00FB3ACB"/>
    <w:rsid w:val="00FB441B"/>
    <w:rsid w:val="00FB44FF"/>
    <w:rsid w:val="00FB48DC"/>
    <w:rsid w:val="00FC0D2D"/>
    <w:rsid w:val="00FC1AD7"/>
    <w:rsid w:val="00FC5176"/>
    <w:rsid w:val="00FC52FD"/>
    <w:rsid w:val="00FC5C50"/>
    <w:rsid w:val="00FD35C0"/>
    <w:rsid w:val="00FD6EDF"/>
    <w:rsid w:val="00FD70F4"/>
    <w:rsid w:val="00FD75F3"/>
    <w:rsid w:val="00FE21B2"/>
    <w:rsid w:val="00FE61C4"/>
    <w:rsid w:val="00FE76E5"/>
    <w:rsid w:val="00FF14AA"/>
    <w:rsid w:val="00FF1703"/>
    <w:rsid w:val="00FF1869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AC2BD-539E-4753-BDF7-1CB09DA7C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2125</Words>
  <Characters>11479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Jurídico</cp:lastModifiedBy>
  <cp:revision>16</cp:revision>
  <cp:lastPrinted>2025-04-04T11:55:00Z</cp:lastPrinted>
  <dcterms:created xsi:type="dcterms:W3CDTF">2025-10-09T16:21:00Z</dcterms:created>
  <dcterms:modified xsi:type="dcterms:W3CDTF">2025-10-15T19:00:00Z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